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BD5126">
        <w:rPr>
          <w:b/>
          <w:sz w:val="24"/>
          <w:szCs w:val="24"/>
          <w:lang w:val="ru-RU"/>
        </w:rPr>
        <w:t xml:space="preserve">с </w:t>
      </w:r>
      <w:r w:rsidR="00CD532D">
        <w:rPr>
          <w:b/>
          <w:sz w:val="24"/>
          <w:szCs w:val="24"/>
          <w:lang w:val="ru-RU"/>
        </w:rPr>
        <w:t>15</w:t>
      </w:r>
      <w:r w:rsidR="00BD5126">
        <w:rPr>
          <w:b/>
          <w:sz w:val="24"/>
          <w:szCs w:val="24"/>
          <w:lang w:val="ru-RU"/>
        </w:rPr>
        <w:t>.</w:t>
      </w:r>
      <w:r w:rsidR="00BD5126" w:rsidRPr="00F443D8">
        <w:rPr>
          <w:b/>
          <w:sz w:val="24"/>
          <w:szCs w:val="24"/>
        </w:rPr>
        <w:t>0</w:t>
      </w:r>
      <w:r w:rsidR="005E6B76">
        <w:rPr>
          <w:b/>
          <w:sz w:val="24"/>
          <w:szCs w:val="24"/>
          <w:lang w:val="ru-RU"/>
        </w:rPr>
        <w:t>7</w:t>
      </w:r>
      <w:r w:rsidR="00BD5126"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A2412E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A2412E">
        <w:rPr>
          <w:b/>
          <w:sz w:val="24"/>
          <w:szCs w:val="24"/>
          <w:lang w:val="ru-RU"/>
        </w:rPr>
        <w:t>0</w:t>
      </w:r>
      <w:r w:rsidR="005E6B76"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6C04A4" w:rsidRDefault="006C04A4" w:rsidP="00E863A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организаций»</w:t>
      </w:r>
    </w:p>
    <w:p w:rsidR="005E6B76" w:rsidRPr="00D74022" w:rsidRDefault="00D74022" w:rsidP="005E6B7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D74022">
        <w:rPr>
          <w:rFonts w:ascii="Courier New" w:hAnsi="Courier New" w:cs="Courier New"/>
          <w:sz w:val="18"/>
          <w:szCs w:val="18"/>
        </w:rPr>
        <w:t>а закладке "</w:t>
      </w:r>
      <w:r w:rsidR="005E6B76">
        <w:rPr>
          <w:rFonts w:ascii="Courier New" w:hAnsi="Courier New" w:cs="Courier New"/>
          <w:sz w:val="18"/>
          <w:szCs w:val="18"/>
        </w:rPr>
        <w:t>Общее</w:t>
      </w:r>
      <w:r w:rsidR="005E6B76" w:rsidRPr="00D74022">
        <w:rPr>
          <w:rFonts w:ascii="Courier New" w:hAnsi="Courier New" w:cs="Courier New"/>
          <w:sz w:val="18"/>
          <w:szCs w:val="18"/>
        </w:rPr>
        <w:t xml:space="preserve"> </w:t>
      </w:r>
      <w:r w:rsidRPr="00D74022">
        <w:rPr>
          <w:rFonts w:ascii="Courier New" w:hAnsi="Courier New" w:cs="Courier New"/>
          <w:sz w:val="18"/>
          <w:szCs w:val="18"/>
        </w:rPr>
        <w:t>" добав</w:t>
      </w:r>
      <w:r>
        <w:rPr>
          <w:rFonts w:ascii="Courier New" w:hAnsi="Courier New" w:cs="Courier New"/>
          <w:sz w:val="18"/>
          <w:szCs w:val="18"/>
        </w:rPr>
        <w:t>лен</w:t>
      </w:r>
      <w:r w:rsidR="005E6B76">
        <w:rPr>
          <w:rFonts w:ascii="Courier New" w:hAnsi="Courier New" w:cs="Courier New"/>
          <w:sz w:val="18"/>
          <w:szCs w:val="18"/>
        </w:rPr>
        <w:t>а</w:t>
      </w:r>
      <w:r w:rsidRPr="00D74022">
        <w:rPr>
          <w:rFonts w:ascii="Courier New" w:hAnsi="Courier New" w:cs="Courier New"/>
          <w:sz w:val="18"/>
          <w:szCs w:val="18"/>
        </w:rPr>
        <w:t xml:space="preserve"> </w:t>
      </w:r>
      <w:r w:rsidR="005E6B76">
        <w:rPr>
          <w:rFonts w:ascii="Courier New" w:hAnsi="Courier New" w:cs="Courier New"/>
          <w:sz w:val="18"/>
          <w:szCs w:val="18"/>
        </w:rPr>
        <w:t>кнопка истории имущественных вычетов.</w:t>
      </w:r>
    </w:p>
    <w:p w:rsidR="00F47EE5" w:rsidRDefault="00F47EE5" w:rsidP="00500CB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5E6B76">
        <w:rPr>
          <w:rFonts w:ascii="Courier New" w:hAnsi="Courier New" w:cs="Courier New"/>
          <w:b/>
          <w:sz w:val="18"/>
          <w:szCs w:val="18"/>
        </w:rPr>
        <w:t>Внешние обработки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00CBA" w:rsidRDefault="005E6B76" w:rsidP="00500CB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регистрация обработки для печати подключаемых форм.</w:t>
      </w:r>
    </w:p>
    <w:p w:rsidR="000B534A" w:rsidRDefault="000B534A" w:rsidP="000B534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0B534A">
        <w:rPr>
          <w:rFonts w:ascii="Courier New" w:hAnsi="Courier New" w:cs="Courier New"/>
          <w:b/>
          <w:sz w:val="18"/>
          <w:szCs w:val="18"/>
        </w:rPr>
        <w:t>Графики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B534A" w:rsidRDefault="000B534A" w:rsidP="000B534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дробной части времени до 3-х знаков (ранее было 2 знака после запятой)</w:t>
      </w:r>
      <w:r>
        <w:rPr>
          <w:rFonts w:ascii="Courier New" w:hAnsi="Courier New" w:cs="Courier New"/>
          <w:sz w:val="18"/>
          <w:szCs w:val="18"/>
        </w:rPr>
        <w:t>.</w:t>
      </w:r>
    </w:p>
    <w:p w:rsidR="006945E9" w:rsidRDefault="006945E9" w:rsidP="005E6B7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</w:t>
      </w:r>
      <w:r w:rsidR="006C04A4">
        <w:rPr>
          <w:rFonts w:ascii="Courier New" w:hAnsi="Courier New" w:cs="Courier New"/>
          <w:b/>
          <w:sz w:val="18"/>
          <w:szCs w:val="18"/>
        </w:rPr>
        <w:t>«</w:t>
      </w:r>
      <w:r w:rsidR="005E6B76" w:rsidRPr="005E6B76">
        <w:rPr>
          <w:rFonts w:ascii="Courier New" w:hAnsi="Courier New" w:cs="Courier New"/>
          <w:b/>
          <w:sz w:val="18"/>
          <w:szCs w:val="18"/>
        </w:rPr>
        <w:t>Трудовые договоры сотрудников организации</w:t>
      </w:r>
      <w:r w:rsidR="006C04A4">
        <w:rPr>
          <w:rFonts w:ascii="Courier New" w:hAnsi="Courier New" w:cs="Courier New"/>
          <w:b/>
          <w:sz w:val="18"/>
          <w:szCs w:val="18"/>
        </w:rPr>
        <w:t>»</w:t>
      </w:r>
    </w:p>
    <w:p w:rsidR="005E6B76" w:rsidRDefault="005E6B76" w:rsidP="005E6B7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Если не стоит признак «Контролировать срок окончания договора/контракта в настройке пользователя, то </w:t>
      </w:r>
      <w:r w:rsidR="00BE63B1">
        <w:rPr>
          <w:rFonts w:ascii="Courier New" w:hAnsi="Courier New" w:cs="Courier New"/>
          <w:sz w:val="18"/>
          <w:szCs w:val="18"/>
        </w:rPr>
        <w:t>не выводится сообщение о сроках договора/контракта и нет колонки остаток периода продления.</w:t>
      </w:r>
    </w:p>
    <w:p w:rsidR="00BE63B1" w:rsidRDefault="00BE63B1" w:rsidP="005E6B7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досрочном расторжении/перезаключении период в регистр пишется датой документа (ранее датой окончания контракта)</w:t>
      </w:r>
    </w:p>
    <w:p w:rsidR="00A255FE" w:rsidRDefault="00A255FE" w:rsidP="00BE63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E63B1" w:rsidRPr="00BE63B1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63B1" w:rsidRDefault="00BE63B1" w:rsidP="00A255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показателя в видах расчета при произвольной формуле расчета.</w:t>
      </w:r>
    </w:p>
    <w:p w:rsidR="000B534A" w:rsidRDefault="000B534A" w:rsidP="000B534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B534A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0B534A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Pr="000B534A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B534A" w:rsidRDefault="000B534A" w:rsidP="000B534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>
        <w:rPr>
          <w:rFonts w:ascii="Courier New" w:hAnsi="Courier New" w:cs="Courier New"/>
          <w:sz w:val="18"/>
          <w:szCs w:val="18"/>
        </w:rPr>
        <w:t>с</w:t>
      </w:r>
      <w:r w:rsidRPr="000B534A">
        <w:rPr>
          <w:rFonts w:ascii="Courier New" w:hAnsi="Courier New" w:cs="Courier New"/>
          <w:sz w:val="18"/>
          <w:szCs w:val="18"/>
        </w:rPr>
        <w:t>умм</w:t>
      </w:r>
      <w:r>
        <w:rPr>
          <w:rFonts w:ascii="Courier New" w:hAnsi="Courier New" w:cs="Courier New"/>
          <w:sz w:val="18"/>
          <w:szCs w:val="18"/>
        </w:rPr>
        <w:t xml:space="preserve"> в</w:t>
      </w:r>
      <w:r w:rsidRPr="000B534A">
        <w:rPr>
          <w:rFonts w:ascii="Courier New" w:hAnsi="Courier New" w:cs="Courier New"/>
          <w:sz w:val="18"/>
          <w:szCs w:val="18"/>
        </w:rPr>
        <w:t>ыплат</w:t>
      </w:r>
      <w:r>
        <w:rPr>
          <w:rFonts w:ascii="Courier New" w:hAnsi="Courier New" w:cs="Courier New"/>
          <w:sz w:val="18"/>
          <w:szCs w:val="18"/>
        </w:rPr>
        <w:t xml:space="preserve"> и в</w:t>
      </w:r>
      <w:r w:rsidRPr="000B534A">
        <w:rPr>
          <w:rFonts w:ascii="Courier New" w:hAnsi="Courier New" w:cs="Courier New"/>
          <w:sz w:val="18"/>
          <w:szCs w:val="18"/>
        </w:rPr>
        <w:t>зносов</w:t>
      </w:r>
      <w:r>
        <w:rPr>
          <w:rFonts w:ascii="Courier New" w:hAnsi="Courier New" w:cs="Courier New"/>
          <w:sz w:val="18"/>
          <w:szCs w:val="18"/>
        </w:rPr>
        <w:t xml:space="preserve"> по месяцам, если сотрудник увольнялся и вновь принимался в отчетном периоде</w:t>
      </w:r>
      <w:r>
        <w:rPr>
          <w:rFonts w:ascii="Courier New" w:hAnsi="Courier New" w:cs="Courier New"/>
          <w:sz w:val="18"/>
          <w:szCs w:val="18"/>
        </w:rPr>
        <w:t>.</w:t>
      </w:r>
    </w:p>
    <w:p w:rsidR="005F5969" w:rsidRPr="00CF01BA" w:rsidRDefault="005F5969" w:rsidP="00BE63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="00BE63B1" w:rsidRPr="00BE63B1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5C7237" w:rsidRDefault="00BE63B1" w:rsidP="005C72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печати Протокола по больничным листам списком д</w:t>
      </w:r>
      <w:r w:rsidR="005C7237">
        <w:rPr>
          <w:rFonts w:ascii="Courier New" w:hAnsi="Courier New" w:cs="Courier New"/>
          <w:sz w:val="18"/>
          <w:szCs w:val="18"/>
        </w:rPr>
        <w:t xml:space="preserve">оработано заполнение </w:t>
      </w:r>
      <w:r w:rsidR="00FB010B">
        <w:rPr>
          <w:rFonts w:ascii="Courier New" w:hAnsi="Courier New" w:cs="Courier New"/>
          <w:sz w:val="18"/>
          <w:szCs w:val="18"/>
        </w:rPr>
        <w:t xml:space="preserve">строк </w:t>
      </w:r>
      <w:r>
        <w:rPr>
          <w:rFonts w:ascii="Courier New" w:hAnsi="Courier New" w:cs="Courier New"/>
          <w:sz w:val="18"/>
          <w:szCs w:val="18"/>
        </w:rPr>
        <w:t xml:space="preserve">списка и печать списка. </w:t>
      </w:r>
    </w:p>
    <w:p w:rsidR="000E1A1A" w:rsidRPr="00E863A6" w:rsidRDefault="000E1A1A" w:rsidP="00BE63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63A6">
        <w:rPr>
          <w:rFonts w:ascii="Courier New" w:hAnsi="Courier New" w:cs="Courier New"/>
          <w:b/>
          <w:sz w:val="18"/>
          <w:szCs w:val="18"/>
        </w:rPr>
        <w:t>Документ «</w:t>
      </w:r>
      <w:r w:rsidR="00BE63B1" w:rsidRPr="00BE63B1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 w:rsidRPr="00E863A6">
        <w:rPr>
          <w:rFonts w:ascii="Courier New" w:hAnsi="Courier New" w:cs="Courier New"/>
          <w:b/>
          <w:sz w:val="18"/>
          <w:szCs w:val="18"/>
        </w:rPr>
        <w:t>»</w:t>
      </w:r>
    </w:p>
    <w:p w:rsidR="00F92CBD" w:rsidRDefault="00077E89" w:rsidP="002C274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печатной форме Расчет среднего заработка добавлена секция итого по столбцам за периоды среднего.</w:t>
      </w:r>
    </w:p>
    <w:p w:rsidR="002D1554" w:rsidRPr="00E863A6" w:rsidRDefault="002D1554" w:rsidP="002D15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63A6">
        <w:rPr>
          <w:rFonts w:ascii="Courier New" w:hAnsi="Courier New" w:cs="Courier New"/>
          <w:b/>
          <w:sz w:val="18"/>
          <w:szCs w:val="18"/>
        </w:rPr>
        <w:t>Документ «</w:t>
      </w:r>
      <w:r w:rsidRPr="002D1554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 w:rsidRPr="00E863A6">
        <w:rPr>
          <w:rFonts w:ascii="Courier New" w:hAnsi="Courier New" w:cs="Courier New"/>
          <w:b/>
          <w:sz w:val="18"/>
          <w:szCs w:val="18"/>
        </w:rPr>
        <w:t>»</w:t>
      </w:r>
    </w:p>
    <w:p w:rsidR="002D1554" w:rsidRDefault="002D1554" w:rsidP="002D155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внутрисменных неявках время отнимается только от явки (ранее от всех видов времени за день).</w:t>
      </w:r>
    </w:p>
    <w:p w:rsidR="00894A6C" w:rsidRDefault="00894A6C" w:rsidP="00FD720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7E89">
        <w:rPr>
          <w:rFonts w:ascii="Courier New" w:hAnsi="Courier New" w:cs="Courier New"/>
          <w:b/>
          <w:sz w:val="18"/>
          <w:szCs w:val="18"/>
        </w:rPr>
        <w:t xml:space="preserve">Диаграмма </w:t>
      </w:r>
      <w:proofErr w:type="spellStart"/>
      <w:r w:rsidR="00077E89">
        <w:rPr>
          <w:rFonts w:ascii="Courier New" w:hAnsi="Courier New" w:cs="Courier New"/>
          <w:b/>
          <w:sz w:val="18"/>
          <w:szCs w:val="18"/>
        </w:rPr>
        <w:t>Ганта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22F8" w:rsidRPr="00D7427F" w:rsidRDefault="00077E89" w:rsidP="00942D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для отчета Исполнение графика отпусков.</w:t>
      </w:r>
    </w:p>
    <w:p w:rsidR="00894A6C" w:rsidRDefault="00454E9C" w:rsidP="00077E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7E89" w:rsidRPr="00077E89">
        <w:rPr>
          <w:rFonts w:ascii="Courier New" w:hAnsi="Courier New" w:cs="Courier New"/>
          <w:b/>
          <w:sz w:val="18"/>
          <w:szCs w:val="18"/>
        </w:rPr>
        <w:t>Исполнение графика отпусков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50642" w:rsidRDefault="00E60C76" w:rsidP="00E60C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60C76">
        <w:rPr>
          <w:rFonts w:ascii="Courier New" w:hAnsi="Courier New" w:cs="Courier New"/>
          <w:sz w:val="18"/>
          <w:szCs w:val="18"/>
        </w:rPr>
        <w:t>обав</w:t>
      </w:r>
      <w:r w:rsidR="00A50642">
        <w:rPr>
          <w:rFonts w:ascii="Courier New" w:hAnsi="Courier New" w:cs="Courier New"/>
          <w:sz w:val="18"/>
          <w:szCs w:val="18"/>
        </w:rPr>
        <w:t>лен</w:t>
      </w:r>
      <w:r w:rsidR="00077E89">
        <w:rPr>
          <w:rFonts w:ascii="Courier New" w:hAnsi="Courier New" w:cs="Courier New"/>
          <w:sz w:val="18"/>
          <w:szCs w:val="18"/>
        </w:rPr>
        <w:t>а возможность формировать отчет в виде таблицы.</w:t>
      </w:r>
    </w:p>
    <w:p w:rsidR="00D44E76" w:rsidRDefault="00D44E76" w:rsidP="00077E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7E89" w:rsidRPr="00077E89">
        <w:rPr>
          <w:rFonts w:ascii="Courier New" w:hAnsi="Courier New" w:cs="Courier New"/>
          <w:b/>
          <w:sz w:val="18"/>
          <w:szCs w:val="18"/>
        </w:rPr>
        <w:t>Остатки отпусков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165BF" w:rsidRDefault="00077E89" w:rsidP="00D44E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ограничениях по ролям</w:t>
      </w:r>
      <w:r w:rsidR="00F165BF">
        <w:rPr>
          <w:rFonts w:ascii="Courier New" w:hAnsi="Courier New" w:cs="Courier New"/>
          <w:sz w:val="18"/>
          <w:szCs w:val="18"/>
        </w:rPr>
        <w:t>.</w:t>
      </w:r>
    </w:p>
    <w:p w:rsidR="00840A41" w:rsidRDefault="00840A41" w:rsidP="00077E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7E89" w:rsidRPr="00077E89">
        <w:rPr>
          <w:rFonts w:ascii="Courier New" w:hAnsi="Courier New" w:cs="Courier New"/>
          <w:b/>
          <w:sz w:val="18"/>
          <w:szCs w:val="18"/>
        </w:rPr>
        <w:t>Отчет по исполнительным листам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22CCC" w:rsidRDefault="00077E89" w:rsidP="00C22CC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Исправлено: Не все дополнительные начисления попадали в отчет</w:t>
      </w:r>
      <w:r w:rsidR="00C22CCC">
        <w:rPr>
          <w:rFonts w:ascii="Courier New" w:hAnsi="Courier New" w:cs="Courier New"/>
          <w:sz w:val="18"/>
          <w:szCs w:val="18"/>
        </w:rPr>
        <w:t>.</w:t>
      </w:r>
    </w:p>
    <w:p w:rsidR="00B4448B" w:rsidRDefault="00B4448B" w:rsidP="00077E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7E89" w:rsidRPr="00077E89">
        <w:rPr>
          <w:rFonts w:ascii="Courier New" w:hAnsi="Courier New" w:cs="Courier New"/>
          <w:b/>
          <w:sz w:val="18"/>
          <w:szCs w:val="18"/>
        </w:rPr>
        <w:t>Отчет об использовании календарного фонда времени</w:t>
      </w:r>
      <w:r w:rsidRPr="006A4C9F">
        <w:rPr>
          <w:rFonts w:ascii="Courier New" w:hAnsi="Courier New" w:cs="Courier New"/>
          <w:b/>
          <w:sz w:val="18"/>
          <w:szCs w:val="18"/>
        </w:rPr>
        <w:t>»</w:t>
      </w:r>
    </w:p>
    <w:p w:rsidR="006A4C9F" w:rsidRPr="00F5450C" w:rsidRDefault="00077E89" w:rsidP="00D435F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разделе </w:t>
      </w:r>
      <w:r>
        <w:rPr>
          <w:rFonts w:ascii="Courier New" w:hAnsi="Courier New" w:cs="Courier New"/>
          <w:sz w:val="18"/>
          <w:szCs w:val="18"/>
          <w:lang w:val="en-US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по строке 04 исключено заполнение отпуска по уходу за ребенком.</w:t>
      </w:r>
    </w:p>
    <w:p w:rsidR="00155CD9" w:rsidRDefault="00155CD9" w:rsidP="00077E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7E89" w:rsidRPr="00077E89">
        <w:rPr>
          <w:rFonts w:ascii="Courier New" w:hAnsi="Courier New" w:cs="Courier New"/>
          <w:b/>
          <w:sz w:val="18"/>
          <w:szCs w:val="18"/>
        </w:rPr>
        <w:t xml:space="preserve">Отчет о средствах по </w:t>
      </w:r>
      <w:proofErr w:type="spellStart"/>
      <w:proofErr w:type="gramStart"/>
      <w:r w:rsidR="00077E89" w:rsidRPr="00077E89">
        <w:rPr>
          <w:rFonts w:ascii="Courier New" w:hAnsi="Courier New" w:cs="Courier New"/>
          <w:b/>
          <w:sz w:val="18"/>
          <w:szCs w:val="18"/>
        </w:rPr>
        <w:t>обяз.страхованию</w:t>
      </w:r>
      <w:proofErr w:type="spellEnd"/>
      <w:proofErr w:type="gramEnd"/>
      <w:r w:rsidR="00077E89" w:rsidRPr="00077E89">
        <w:rPr>
          <w:rFonts w:ascii="Courier New" w:hAnsi="Courier New" w:cs="Courier New"/>
          <w:b/>
          <w:sz w:val="18"/>
          <w:szCs w:val="18"/>
        </w:rPr>
        <w:t xml:space="preserve"> от несчастных случаев на производстве (Форма-1)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A180B" w:rsidRDefault="00077E89" w:rsidP="00155C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Переходящие БЛ по травме заполняются по периоду регистрации.</w:t>
      </w:r>
    </w:p>
    <w:p w:rsidR="00E3202D" w:rsidRDefault="00E3202D" w:rsidP="00077E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7E89" w:rsidRPr="00077E89">
        <w:rPr>
          <w:rFonts w:ascii="Courier New" w:hAnsi="Courier New" w:cs="Courier New"/>
          <w:b/>
          <w:sz w:val="18"/>
          <w:szCs w:val="18"/>
        </w:rPr>
        <w:t>Свод начисленной зарплаты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3202D" w:rsidRPr="00C303E3" w:rsidRDefault="001B4589" w:rsidP="00E3202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группе «Удержания» вынесены в </w:t>
      </w:r>
      <w:proofErr w:type="spellStart"/>
      <w:r>
        <w:rPr>
          <w:rFonts w:ascii="Courier New" w:hAnsi="Courier New" w:cs="Courier New"/>
          <w:sz w:val="18"/>
          <w:szCs w:val="18"/>
        </w:rPr>
        <w:t>подгуппы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виды расчетов по исполнительным листам.</w:t>
      </w:r>
    </w:p>
    <w:p w:rsidR="00930BFF" w:rsidRDefault="00930BFF" w:rsidP="001B45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B4589" w:rsidRPr="001B4589">
        <w:rPr>
          <w:rFonts w:ascii="Courier New" w:hAnsi="Courier New" w:cs="Courier New"/>
          <w:b/>
          <w:sz w:val="18"/>
          <w:szCs w:val="18"/>
        </w:rPr>
        <w:t>Отчет по доплате к отпуску по беременности и родам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930BFF" w:rsidRDefault="001B4589" w:rsidP="00930B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Исключены строки </w:t>
      </w:r>
      <w:proofErr w:type="spellStart"/>
      <w:r>
        <w:rPr>
          <w:rFonts w:ascii="Courier New" w:hAnsi="Courier New" w:cs="Courier New"/>
          <w:sz w:val="18"/>
          <w:szCs w:val="18"/>
        </w:rPr>
        <w:t>сторно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оклада из отчета.</w:t>
      </w:r>
    </w:p>
    <w:p w:rsidR="0007247E" w:rsidRDefault="0007247E" w:rsidP="0007247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7247E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07247E" w:rsidRDefault="0007247E" w:rsidP="0007247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вывод остатка имущественных вычетов.</w:t>
      </w:r>
    </w:p>
    <w:p w:rsidR="004B3C33" w:rsidRDefault="004B3C33" w:rsidP="004B3C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B3C33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4B3C33" w:rsidRPr="004B3C33" w:rsidRDefault="004B3C33" w:rsidP="004B3C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отбор по виду не в списке.</w:t>
      </w:r>
    </w:p>
    <w:p w:rsidR="0007247E" w:rsidRDefault="0007247E" w:rsidP="0007247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7247E">
        <w:rPr>
          <w:rFonts w:ascii="Courier New" w:hAnsi="Courier New" w:cs="Courier New"/>
          <w:b/>
          <w:sz w:val="18"/>
          <w:szCs w:val="18"/>
        </w:rPr>
        <w:t>Лицевой счет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07247E" w:rsidRDefault="0007247E" w:rsidP="0007247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отбор по подразделению.</w:t>
      </w:r>
    </w:p>
    <w:p w:rsidR="00A50BFF" w:rsidRDefault="00A50BFF" w:rsidP="00A50B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50BFF">
        <w:rPr>
          <w:rFonts w:ascii="Courier New" w:hAnsi="Courier New" w:cs="Courier New"/>
          <w:b/>
          <w:sz w:val="18"/>
          <w:szCs w:val="18"/>
        </w:rPr>
        <w:t>Унифицированная форма Т-13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A50BFF" w:rsidRDefault="00A50BFF" w:rsidP="00A50B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вывод ответственных лиц.</w:t>
      </w:r>
    </w:p>
    <w:p w:rsidR="000B534A" w:rsidRDefault="000B534A" w:rsidP="000B534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</w:t>
      </w:r>
      <w:r>
        <w:rPr>
          <w:rFonts w:ascii="Courier New" w:hAnsi="Courier New" w:cs="Courier New"/>
          <w:b/>
          <w:sz w:val="18"/>
          <w:szCs w:val="18"/>
        </w:rPr>
        <w:t>бработка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Pr="00A50BFF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1B4589" w:rsidRDefault="001B4589" w:rsidP="001B458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в виде времени командировка стоит флаг Рабочее время, то кадровые документы по командировкам не передаются через анализ неявок.</w:t>
      </w:r>
    </w:p>
    <w:p w:rsidR="000B534A" w:rsidRDefault="000B534A" w:rsidP="000B534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0B534A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0B534A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0B534A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0B534A" w:rsidRDefault="000B534A" w:rsidP="000B534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дробной части времени до 3-х знаков (ранее было 2 знака после запятой).</w:t>
      </w:r>
    </w:p>
    <w:p w:rsidR="002F3111" w:rsidRPr="002F3111" w:rsidRDefault="002F3111" w:rsidP="002F3111">
      <w:pPr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Свойства</w:t>
      </w:r>
    </w:p>
    <w:p w:rsidR="002F3111" w:rsidRPr="007F35F6" w:rsidRDefault="002F3111" w:rsidP="002F3111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2F3111" w:rsidRPr="007F35F6" w:rsidRDefault="002F3111" w:rsidP="002F3111">
      <w:pPr>
        <w:ind w:left="644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2F3111" w:rsidRDefault="002F3111" w:rsidP="002F3111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2F3111" w:rsidRDefault="002F3111" w:rsidP="002F3111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2F3111" w:rsidRDefault="002F3111" w:rsidP="00520A25">
      <w:pPr>
        <w:spacing w:after="0" w:line="240" w:lineRule="auto"/>
        <w:ind w:left="788" w:firstLine="140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20A25" w:rsidRDefault="00520A25" w:rsidP="00520A25">
      <w:pPr>
        <w:spacing w:after="0" w:line="240" w:lineRule="auto"/>
        <w:ind w:left="788" w:firstLine="140"/>
        <w:jc w:val="both"/>
        <w:outlineLvl w:val="0"/>
        <w:rPr>
          <w:rFonts w:ascii="Courier New" w:hAnsi="Courier New"/>
          <w:sz w:val="18"/>
          <w:szCs w:val="18"/>
        </w:rPr>
      </w:pPr>
      <w:r w:rsidRPr="00520A2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="001B4589" w:rsidRPr="001B4589">
        <w:rPr>
          <w:rFonts w:ascii="Courier New" w:hAnsi="Courier New"/>
          <w:sz w:val="18"/>
          <w:szCs w:val="18"/>
        </w:rPr>
        <w:t>СформироватьИЗаписатьДанныеРасчетаСреднегоОтпуска</w:t>
      </w:r>
      <w:proofErr w:type="spellEnd"/>
      <w:r w:rsidR="001B4589" w:rsidRPr="001B4589">
        <w:rPr>
          <w:rFonts w:ascii="Courier New" w:hAnsi="Courier New"/>
          <w:sz w:val="18"/>
          <w:szCs w:val="18"/>
        </w:rPr>
        <w:t>(</w:t>
      </w:r>
      <w:proofErr w:type="gramEnd"/>
      <w:r w:rsidR="001B4589">
        <w:rPr>
          <w:rFonts w:ascii="Courier New" w:hAnsi="Courier New"/>
          <w:sz w:val="18"/>
          <w:szCs w:val="18"/>
        </w:rPr>
        <w:t>)</w:t>
      </w:r>
    </w:p>
    <w:p w:rsidR="004B3C33" w:rsidRDefault="004B3C33" w:rsidP="004B3C33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4B3C33">
        <w:rPr>
          <w:rFonts w:ascii="Courier New" w:hAnsi="Courier New"/>
          <w:sz w:val="18"/>
          <w:szCs w:val="18"/>
        </w:rPr>
        <w:t>РаботаСДиалогамиЗК</w:t>
      </w:r>
      <w:proofErr w:type="spellEnd"/>
    </w:p>
    <w:p w:rsidR="004B3C33" w:rsidRDefault="004B3C33" w:rsidP="004B3C33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4B3C33" w:rsidRDefault="004B3C33" w:rsidP="004B3C3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Процедура</w:t>
      </w:r>
      <w:r w:rsidRPr="005C289F">
        <w:rPr>
          <w:rFonts w:ascii="Courier New" w:hAnsi="Courier New"/>
          <w:sz w:val="18"/>
          <w:szCs w:val="18"/>
        </w:rPr>
        <w:t xml:space="preserve"> </w:t>
      </w:r>
      <w:proofErr w:type="spellStart"/>
      <w:proofErr w:type="gramStart"/>
      <w:r w:rsidRPr="004B3C33">
        <w:rPr>
          <w:rFonts w:ascii="Courier New" w:hAnsi="Courier New"/>
          <w:sz w:val="18"/>
          <w:szCs w:val="18"/>
        </w:rPr>
        <w:t>СписокДокументовПриВыводеСтроки</w:t>
      </w:r>
      <w:proofErr w:type="spellEnd"/>
      <w:r w:rsidRPr="005C289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C289F" w:rsidRDefault="005C289F" w:rsidP="005C289F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5C289F">
        <w:rPr>
          <w:rFonts w:ascii="Courier New" w:hAnsi="Courier New"/>
          <w:sz w:val="18"/>
          <w:szCs w:val="18"/>
        </w:rPr>
        <w:t>СотрудникиОрганизацийСервер</w:t>
      </w:r>
      <w:proofErr w:type="spellEnd"/>
    </w:p>
    <w:p w:rsidR="002F3111" w:rsidRDefault="002F3111" w:rsidP="002F3111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5C289F" w:rsidRDefault="005C289F" w:rsidP="002F3111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5C289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="001B4589" w:rsidRPr="001B4589">
        <w:rPr>
          <w:rFonts w:ascii="Courier New" w:hAnsi="Courier New"/>
          <w:sz w:val="18"/>
          <w:szCs w:val="18"/>
        </w:rPr>
        <w:t>ТекстЗапросаЗарплатаОрганизации</w:t>
      </w:r>
      <w:proofErr w:type="spellEnd"/>
      <w:r w:rsidRPr="005C289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B3C6F" w:rsidRDefault="00BB3C6F" w:rsidP="00BB3C6F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BB3C6F">
        <w:rPr>
          <w:rFonts w:ascii="Courier New" w:hAnsi="Courier New"/>
          <w:sz w:val="18"/>
          <w:szCs w:val="18"/>
        </w:rPr>
        <w:t>У</w:t>
      </w:r>
      <w:r w:rsidR="001B4589">
        <w:rPr>
          <w:rFonts w:ascii="Courier New" w:hAnsi="Courier New"/>
          <w:sz w:val="18"/>
          <w:szCs w:val="18"/>
        </w:rPr>
        <w:t>четВремени</w:t>
      </w:r>
      <w:proofErr w:type="spellEnd"/>
    </w:p>
    <w:p w:rsidR="002F3111" w:rsidRDefault="002F3111" w:rsidP="002F3111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BB3C6F" w:rsidRDefault="00BB3C6F" w:rsidP="002F3111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B3C6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="001B4589" w:rsidRPr="001B4589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 w:rsidRPr="00BB3C6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A48A4" w:rsidRDefault="003A48A4" w:rsidP="003A48A4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3A48A4">
        <w:rPr>
          <w:rFonts w:ascii="Courier New" w:hAnsi="Courier New"/>
          <w:sz w:val="18"/>
          <w:szCs w:val="18"/>
        </w:rPr>
        <w:t>ФизическиеЛицаПереопределяемый</w:t>
      </w:r>
      <w:proofErr w:type="spellEnd"/>
    </w:p>
    <w:p w:rsidR="003A48A4" w:rsidRDefault="003A48A4" w:rsidP="003A48A4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3A48A4" w:rsidRDefault="003A48A4" w:rsidP="003A48A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B3C6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3A48A4">
        <w:rPr>
          <w:rFonts w:ascii="Courier New" w:hAnsi="Courier New"/>
          <w:sz w:val="18"/>
          <w:szCs w:val="18"/>
        </w:rPr>
        <w:t>ПрописатьЛатиницей</w:t>
      </w:r>
      <w:proofErr w:type="spellEnd"/>
      <w:r w:rsidRPr="00BB3C6F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C17E9D" w:rsidRDefault="00C17E9D" w:rsidP="004B3C33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C17E9D">
        <w:t xml:space="preserve"> </w:t>
      </w:r>
      <w:proofErr w:type="spellStart"/>
      <w:r w:rsidR="004B3C33" w:rsidRPr="004B3C33">
        <w:rPr>
          <w:rFonts w:ascii="Courier New" w:hAnsi="Courier New"/>
          <w:sz w:val="18"/>
          <w:szCs w:val="18"/>
        </w:rPr>
        <w:t>ТиповыеОтчетыПереопределяемый</w:t>
      </w:r>
      <w:proofErr w:type="spellEnd"/>
    </w:p>
    <w:p w:rsidR="00C17E9D" w:rsidRDefault="004B3C33" w:rsidP="00C17E9D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</w:t>
      </w:r>
      <w:r w:rsidR="00C17E9D" w:rsidRPr="007F35F6">
        <w:rPr>
          <w:rFonts w:ascii="Courier New" w:hAnsi="Courier New"/>
          <w:sz w:val="18"/>
          <w:szCs w:val="18"/>
        </w:rPr>
        <w:t>:</w:t>
      </w:r>
    </w:p>
    <w:p w:rsidR="00C17E9D" w:rsidRDefault="00C17E9D" w:rsidP="00C17E9D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B3C6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="004B3C33" w:rsidRPr="004B3C33">
        <w:rPr>
          <w:rFonts w:ascii="Courier New" w:hAnsi="Courier New"/>
          <w:sz w:val="18"/>
          <w:szCs w:val="18"/>
        </w:rPr>
        <w:t>Функция</w:t>
      </w:r>
      <w:proofErr w:type="spellEnd"/>
      <w:r w:rsidR="004B3C33" w:rsidRPr="004B3C33">
        <w:rPr>
          <w:rFonts w:ascii="Courier New" w:hAnsi="Courier New"/>
          <w:sz w:val="18"/>
          <w:szCs w:val="18"/>
        </w:rPr>
        <w:t xml:space="preserve"> </w:t>
      </w:r>
      <w:proofErr w:type="spellStart"/>
      <w:proofErr w:type="gramStart"/>
      <w:r w:rsidR="004B3C33" w:rsidRPr="004B3C33">
        <w:rPr>
          <w:rFonts w:ascii="Courier New" w:hAnsi="Courier New"/>
          <w:sz w:val="18"/>
          <w:szCs w:val="18"/>
        </w:rPr>
        <w:t>ПолучитьВидСравненияДляКомпоновкиДанных</w:t>
      </w:r>
      <w:proofErr w:type="spellEnd"/>
      <w:r w:rsidR="004B3C33" w:rsidRPr="004B3C3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B3C33" w:rsidRDefault="004B3C33" w:rsidP="00C17E9D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B3C3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B3C33">
        <w:rPr>
          <w:rFonts w:ascii="Courier New" w:hAnsi="Courier New"/>
          <w:sz w:val="18"/>
          <w:szCs w:val="18"/>
        </w:rPr>
        <w:t>ПолучитьВидСравненияИзКомпоновкиДанных</w:t>
      </w:r>
      <w:proofErr w:type="spellEnd"/>
      <w:r w:rsidRPr="004B3C3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B3C33" w:rsidRDefault="004B3C33" w:rsidP="00C17E9D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B3C3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B3C33">
        <w:rPr>
          <w:rFonts w:ascii="Courier New" w:hAnsi="Courier New"/>
          <w:sz w:val="18"/>
          <w:szCs w:val="18"/>
        </w:rPr>
        <w:t>ПолучитьВидСравненияСтрокой</w:t>
      </w:r>
      <w:proofErr w:type="spellEnd"/>
      <w:r w:rsidRPr="004B3C3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F3111" w:rsidRDefault="002F3111" w:rsidP="00C17E9D">
      <w:p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2F3111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2F3111" w:rsidRPr="001B4589" w:rsidRDefault="001B4589" w:rsidP="009B0AD5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589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Default="002F3111" w:rsidP="002F311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2F3111" w:rsidRPr="007F35F6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2F3111" w:rsidRPr="007F35F6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2F3111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EF286A" w:rsidRDefault="002F3111" w:rsidP="002F31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A410CB" w:rsidRDefault="00A410CB" w:rsidP="00A410C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49524E" w:rsidRDefault="0049524E" w:rsidP="0049524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2F3111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ind w:left="644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681378" w:rsidRDefault="001B4589" w:rsidP="001B458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1B4589">
        <w:rPr>
          <w:rFonts w:ascii="Courier New" w:hAnsi="Courier New" w:cs="Courier New"/>
          <w:sz w:val="18"/>
          <w:szCs w:val="18"/>
        </w:rPr>
        <w:t>Расчет среднего заработка</w:t>
      </w:r>
      <w:r>
        <w:rPr>
          <w:rFonts w:ascii="Courier New" w:hAnsi="Courier New" w:cs="Courier New"/>
          <w:sz w:val="18"/>
          <w:szCs w:val="18"/>
        </w:rPr>
        <w:t>» - вставлена секция «итого»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2F3111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ind w:left="644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2F3111" w:rsidRPr="007F35F6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Элементы стиля</w:t>
      </w:r>
    </w:p>
    <w:p w:rsidR="002F3111" w:rsidRPr="007F35F6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2F3111" w:rsidRPr="007F35F6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2F3111" w:rsidRDefault="002F3111" w:rsidP="002F31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2F3111" w:rsidRDefault="002F3111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F3111" w:rsidRDefault="002F3111" w:rsidP="001B458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1B4589" w:rsidRPr="001B4589">
        <w:rPr>
          <w:rFonts w:ascii="Courier New" w:hAnsi="Courier New" w:cs="Courier New"/>
          <w:b/>
          <w:sz w:val="18"/>
          <w:szCs w:val="18"/>
        </w:rPr>
        <w:t>Внешние обработки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3111" w:rsidRDefault="00E9502B" w:rsidP="00E950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9502B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2F3111" w:rsidRPr="006B1DFD">
        <w:rPr>
          <w:rFonts w:ascii="Courier New" w:hAnsi="Courier New" w:cs="Courier New"/>
          <w:sz w:val="18"/>
          <w:szCs w:val="18"/>
        </w:rPr>
        <w:t xml:space="preserve">. </w:t>
      </w:r>
      <w:r w:rsidR="001B4589">
        <w:rPr>
          <w:rFonts w:ascii="Courier New" w:hAnsi="Courier New" w:cs="Courier New"/>
          <w:sz w:val="18"/>
          <w:szCs w:val="18"/>
        </w:rPr>
        <w:t>Изменены</w:t>
      </w:r>
      <w:r w:rsidR="002F3111" w:rsidRPr="006B1DFD">
        <w:rPr>
          <w:rFonts w:ascii="Courier New" w:hAnsi="Courier New" w:cs="Courier New"/>
          <w:sz w:val="18"/>
          <w:szCs w:val="18"/>
        </w:rPr>
        <w:t>:</w:t>
      </w:r>
    </w:p>
    <w:p w:rsidR="00E9502B" w:rsidRDefault="00E9502B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0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1B4589" w:rsidRPr="001B4589">
        <w:rPr>
          <w:rFonts w:ascii="Courier New" w:hAnsi="Courier New" w:cs="Courier New"/>
          <w:sz w:val="18"/>
          <w:szCs w:val="18"/>
        </w:rPr>
        <w:t>КоманднаяПанельФайлаИсточникаЗаменитьФайл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F3111" w:rsidRDefault="002F3111" w:rsidP="00AD7A4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D7A45" w:rsidRPr="00AD7A45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F3111" w:rsidRDefault="002F3111" w:rsidP="002F311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D76BF0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AD7A45" w:rsidRDefault="00AD7A45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D7A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76BF0" w:rsidRPr="00D76BF0">
        <w:rPr>
          <w:rFonts w:ascii="Courier New" w:hAnsi="Courier New" w:cs="Courier New"/>
          <w:sz w:val="18"/>
          <w:szCs w:val="18"/>
        </w:rPr>
        <w:t>КнопкаИсторияИмущественныхНажатие</w:t>
      </w:r>
      <w:proofErr w:type="spellEnd"/>
      <w:r w:rsidRPr="00AD7A4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C0AF7" w:rsidRDefault="00BC0AF7" w:rsidP="00BC0AF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0AF7" w:rsidRDefault="00BC0AF7" w:rsidP="00BC0AF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BC0AF7" w:rsidRDefault="00BC0AF7" w:rsidP="00BC0AF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  <w:r w:rsidRPr="00BC0AF7">
        <w:rPr>
          <w:rFonts w:ascii="Courier New" w:hAnsi="Courier New" w:cs="Courier New"/>
          <w:sz w:val="18"/>
          <w:szCs w:val="18"/>
        </w:rPr>
        <w:t xml:space="preserve"> </w:t>
      </w:r>
    </w:p>
    <w:p w:rsidR="002F3111" w:rsidRDefault="002F3111" w:rsidP="00BC0AF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F3111" w:rsidRDefault="002F3111" w:rsidP="002F3111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2F3111" w:rsidRDefault="002F3111" w:rsidP="002F3111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F3111" w:rsidRDefault="002F3111" w:rsidP="00BC0AF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C0AF7" w:rsidRPr="00BC0AF7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F3111" w:rsidRDefault="002F3111" w:rsidP="002F311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</w:t>
      </w:r>
      <w:r w:rsidR="00254C70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254C70" w:rsidRDefault="00254C70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4C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76BF0" w:rsidRPr="00D76BF0">
        <w:rPr>
          <w:rFonts w:ascii="Courier New" w:hAnsi="Courier New" w:cs="Courier New"/>
          <w:sz w:val="18"/>
          <w:szCs w:val="18"/>
        </w:rPr>
        <w:t>СведенияПриПолученииДанных</w:t>
      </w:r>
      <w:proofErr w:type="spellEnd"/>
      <w:r w:rsidRPr="00254C7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4C70" w:rsidRDefault="00254C70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4C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76BF0" w:rsidRPr="00D76BF0">
        <w:rPr>
          <w:rFonts w:ascii="Courier New" w:hAnsi="Courier New" w:cs="Courier New"/>
          <w:sz w:val="18"/>
          <w:szCs w:val="18"/>
        </w:rPr>
        <w:t>УстановитьВидимостьЭлементовВидаДоговора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C0AF7" w:rsidRDefault="00BC0AF7" w:rsidP="00BC0AF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0AF7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0AF7" w:rsidRDefault="00BC0AF7" w:rsidP="00BC0AF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0AF7">
        <w:rPr>
          <w:rFonts w:ascii="Courier New" w:hAnsi="Courier New" w:cs="Courier New"/>
          <w:sz w:val="18"/>
          <w:szCs w:val="18"/>
        </w:rPr>
        <w:t>Модуль объекта</w:t>
      </w:r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BC0AF7" w:rsidRDefault="00BC0AF7" w:rsidP="00BC0AF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4C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C0AF7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BC0AF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D76BF0" w:rsidRPr="00D76BF0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3111" w:rsidRDefault="002F3111" w:rsidP="002F311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2F3111" w:rsidRDefault="00D76BF0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Функция</w:t>
      </w:r>
      <w:r w:rsidR="002F3111" w:rsidRPr="00BE52E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D76BF0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 w:rsidR="002F3111" w:rsidRPr="00BE52E2">
        <w:rPr>
          <w:rFonts w:ascii="Courier New" w:hAnsi="Courier New" w:cs="Courier New"/>
          <w:sz w:val="18"/>
          <w:szCs w:val="18"/>
        </w:rPr>
        <w:t>(</w:t>
      </w:r>
      <w:proofErr w:type="gramEnd"/>
      <w:r w:rsidR="002F3111">
        <w:rPr>
          <w:rFonts w:ascii="Courier New" w:hAnsi="Courier New" w:cs="Courier New"/>
          <w:sz w:val="18"/>
          <w:szCs w:val="18"/>
        </w:rPr>
        <w:t>)</w:t>
      </w:r>
    </w:p>
    <w:p w:rsidR="00D76BF0" w:rsidRDefault="00D76BF0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6B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76BF0"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D76BF0" w:rsidRPr="00D76BF0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94789" w:rsidRDefault="00694789" w:rsidP="0069478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D3A08">
        <w:rPr>
          <w:rFonts w:ascii="Courier New" w:hAnsi="Courier New" w:cs="Courier New"/>
          <w:sz w:val="18"/>
          <w:szCs w:val="18"/>
        </w:rPr>
        <w:t>Форма</w:t>
      </w:r>
      <w:r w:rsidR="00D76BF0"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94789" w:rsidRDefault="00694789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47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76BF0" w:rsidRPr="00D76BF0">
        <w:rPr>
          <w:rFonts w:ascii="Courier New" w:hAnsi="Courier New" w:cs="Courier New"/>
          <w:sz w:val="18"/>
          <w:szCs w:val="18"/>
        </w:rPr>
        <w:t>ДокументСписокПриПолученииДанных</w:t>
      </w:r>
      <w:proofErr w:type="spellEnd"/>
      <w:r w:rsidRPr="0069478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D76BF0" w:rsidRPr="00D76BF0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3111" w:rsidRDefault="002F3111" w:rsidP="002F311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</w:t>
      </w:r>
      <w:r w:rsidR="00D76BF0">
        <w:rPr>
          <w:rFonts w:ascii="Courier New" w:hAnsi="Courier New" w:cs="Courier New"/>
          <w:sz w:val="18"/>
          <w:szCs w:val="18"/>
        </w:rPr>
        <w:t>Менеджера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2F3111" w:rsidRDefault="002F3111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E59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76BF0" w:rsidRPr="00D76BF0">
        <w:rPr>
          <w:rFonts w:ascii="Courier New" w:hAnsi="Courier New" w:cs="Courier New"/>
          <w:sz w:val="18"/>
          <w:szCs w:val="18"/>
        </w:rPr>
        <w:t>ПечатьПротоколаКомиссии</w:t>
      </w:r>
      <w:proofErr w:type="spellEnd"/>
      <w:r w:rsidRPr="008E590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76BF0" w:rsidRDefault="00D76BF0" w:rsidP="00D76BF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76BF0">
        <w:rPr>
          <w:rFonts w:ascii="Courier New" w:hAnsi="Courier New" w:cs="Courier New"/>
          <w:sz w:val="18"/>
          <w:szCs w:val="18"/>
        </w:rPr>
        <w:t>ФормаВыбораБЛКПротоколу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 и добавлены:</w:t>
      </w:r>
    </w:p>
    <w:p w:rsidR="00D76BF0" w:rsidRDefault="00D76BF0" w:rsidP="00D76B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76BF0">
        <w:rPr>
          <w:rFonts w:ascii="Courier New" w:hAnsi="Courier New" w:cs="Courier New"/>
          <w:sz w:val="18"/>
          <w:szCs w:val="18"/>
        </w:rPr>
        <w:t>ЗаполнитьСписокБЛ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07AAB" w:rsidRDefault="00507AAB" w:rsidP="00D76B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7A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07AAB">
        <w:rPr>
          <w:rFonts w:ascii="Courier New" w:hAnsi="Courier New" w:cs="Courier New"/>
          <w:sz w:val="18"/>
          <w:szCs w:val="18"/>
        </w:rPr>
        <w:t>ДействияФормыВыбрать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07AAB" w:rsidRDefault="00507AAB" w:rsidP="00D76B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7A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07AAB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 w:rsidRPr="00507AA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07AAB" w:rsidRDefault="00507AAB" w:rsidP="00D76B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7A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07AAB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  <w:r w:rsidRPr="00507AA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07AAB" w:rsidRDefault="00507AAB" w:rsidP="00D76B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7AAB">
        <w:rPr>
          <w:rFonts w:ascii="Courier New" w:hAnsi="Courier New" w:cs="Courier New"/>
          <w:sz w:val="18"/>
          <w:szCs w:val="18"/>
        </w:rPr>
        <w:t>Раздел основной программ</w:t>
      </w:r>
      <w:r>
        <w:rPr>
          <w:rFonts w:ascii="Courier New" w:hAnsi="Courier New" w:cs="Courier New"/>
          <w:sz w:val="18"/>
          <w:szCs w:val="18"/>
        </w:rPr>
        <w:t>ы</w:t>
      </w:r>
    </w:p>
    <w:p w:rsidR="00D76BF0" w:rsidRDefault="00D76BF0" w:rsidP="00D76BF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E744F7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Добавлены:</w:t>
      </w:r>
    </w:p>
    <w:p w:rsidR="00D76BF0" w:rsidRDefault="00D76BF0" w:rsidP="00D76B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D76BF0">
        <w:rPr>
          <w:rFonts w:ascii="Courier New" w:hAnsi="Courier New" w:cs="Courier New"/>
          <w:sz w:val="18"/>
          <w:szCs w:val="18"/>
        </w:rPr>
        <w:t>Протокол комиссии соцстраха списком</w:t>
      </w:r>
      <w:r>
        <w:rPr>
          <w:rFonts w:ascii="Courier New" w:hAnsi="Courier New" w:cs="Courier New"/>
          <w:sz w:val="18"/>
          <w:szCs w:val="18"/>
        </w:rPr>
        <w:t>»</w:t>
      </w:r>
    </w:p>
    <w:p w:rsidR="004457B8" w:rsidRDefault="004457B8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D76BF0" w:rsidRPr="00D76BF0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457B8" w:rsidRDefault="004457B8" w:rsidP="004457B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5E064B" w:rsidRDefault="005E064B" w:rsidP="004457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06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="00D76BF0" w:rsidRPr="00D76BF0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  <w:r w:rsidRPr="005E064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B3C33" w:rsidRDefault="004B3C33" w:rsidP="004B3C3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B3C33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B3C33" w:rsidRDefault="004B3C33" w:rsidP="004B3C3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B3C33" w:rsidRDefault="004B3C33" w:rsidP="004B3C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06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B3C33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B3C3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F3111" w:rsidRDefault="002F3111" w:rsidP="00D76BF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F3111" w:rsidRDefault="002F3111" w:rsidP="002F31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F3111" w:rsidRDefault="002F3111" w:rsidP="002F311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2F3111" w:rsidRDefault="002F3111" w:rsidP="002F3111">
      <w:pPr>
        <w:pStyle w:val="a5"/>
        <w:numPr>
          <w:ilvl w:val="1"/>
          <w:numId w:val="5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2F3111" w:rsidRDefault="002F3111" w:rsidP="002F311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Default="002F3111" w:rsidP="002F311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Отчеты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D76BF0" w:rsidRPr="00D76BF0">
        <w:rPr>
          <w:rFonts w:ascii="Courier New" w:hAnsi="Courier New" w:cs="Courier New"/>
          <w:sz w:val="18"/>
          <w:szCs w:val="18"/>
        </w:rPr>
        <w:t>ДиаграммаГанта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76BF0" w:rsidRPr="00D76BF0">
        <w:rPr>
          <w:rFonts w:ascii="Courier New" w:hAnsi="Courier New" w:cs="Courier New"/>
          <w:sz w:val="18"/>
          <w:szCs w:val="18"/>
        </w:rPr>
        <w:t>ИсполнениеГрафикаОтпусковОрганизаций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07AAB" w:rsidRDefault="00507AAB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>
        <w:rPr>
          <w:rFonts w:ascii="Courier New" w:hAnsi="Courier New" w:cs="Courier New"/>
          <w:sz w:val="18"/>
          <w:szCs w:val="18"/>
        </w:rPr>
        <w:t>ЛицевойСчет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76BF0" w:rsidRPr="00D76BF0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76BF0" w:rsidRPr="00D76BF0">
        <w:rPr>
          <w:rFonts w:ascii="Courier New" w:hAnsi="Courier New" w:cs="Courier New"/>
          <w:sz w:val="18"/>
          <w:szCs w:val="18"/>
        </w:rPr>
        <w:t>ОтчетПоИсполнительнымЛистам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07AAB" w:rsidRDefault="00507AAB" w:rsidP="00507AA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07AAB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07AAB" w:rsidRDefault="00507AAB" w:rsidP="00507AA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B3C33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D76BF0" w:rsidRPr="00D76BF0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D76BF0" w:rsidRPr="00D76BF0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>
        <w:rPr>
          <w:rFonts w:ascii="Courier New" w:hAnsi="Courier New" w:cs="Courier New"/>
          <w:sz w:val="18"/>
          <w:szCs w:val="18"/>
        </w:rPr>
        <w:t>»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76BF0" w:rsidRPr="00D76BF0">
        <w:rPr>
          <w:rFonts w:ascii="Courier New" w:hAnsi="Courier New" w:cs="Courier New"/>
          <w:sz w:val="18"/>
          <w:szCs w:val="18"/>
        </w:rPr>
        <w:t>СводНачисленнойЗарплатыОрганизаций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07AAB" w:rsidRDefault="00507AAB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471EE0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76BF0" w:rsidRPr="00D76BF0">
        <w:rPr>
          <w:rFonts w:ascii="Courier New" w:hAnsi="Courier New" w:cs="Courier New"/>
          <w:sz w:val="18"/>
          <w:szCs w:val="18"/>
        </w:rPr>
        <w:t>ОтчетПоДоплатеКОтпускуПоБеременностиИРодам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F3111" w:rsidRPr="007F35F6" w:rsidRDefault="002F3111" w:rsidP="002F3111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76BF0" w:rsidRPr="00D76BF0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07AAB" w:rsidRDefault="00507AAB" w:rsidP="00507AA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507AAB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2F3111" w:rsidRDefault="002F3111" w:rsidP="00D76BF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76BF0" w:rsidRPr="00D76BF0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bookmarkStart w:id="0" w:name="_GoBack"/>
      <w:bookmarkEnd w:id="0"/>
    </w:p>
    <w:p w:rsidR="002F3111" w:rsidRPr="007F35F6" w:rsidRDefault="002F3111" w:rsidP="002F3111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2F3111" w:rsidRPr="007F35F6" w:rsidRDefault="002F3111" w:rsidP="002F311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2F3111" w:rsidRPr="007F35F6" w:rsidRDefault="002F3111" w:rsidP="002F311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DC3DEE" w:rsidRPr="007F35F6" w:rsidRDefault="00DC3DEE" w:rsidP="00DC3DE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Default="002F3111" w:rsidP="002F311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F3111" w:rsidRPr="00526168" w:rsidRDefault="002F3111" w:rsidP="002F3111">
      <w:pPr>
        <w:pStyle w:val="a5"/>
        <w:numPr>
          <w:ilvl w:val="0"/>
          <w:numId w:val="5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526168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DC3DEE" w:rsidRPr="007F35F6" w:rsidRDefault="00DC3DEE" w:rsidP="00DC3DE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2F3111" w:rsidRPr="007F35F6" w:rsidRDefault="002F3111" w:rsidP="002F311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3111" w:rsidRPr="007F35F6" w:rsidRDefault="002F3111" w:rsidP="002F3111">
      <w:pPr>
        <w:rPr>
          <w:rFonts w:ascii="Courier New" w:hAnsi="Courier New" w:cs="Courier New"/>
          <w:sz w:val="18"/>
          <w:szCs w:val="18"/>
        </w:rPr>
      </w:pPr>
    </w:p>
    <w:p w:rsidR="002F3111" w:rsidRPr="007F35F6" w:rsidRDefault="002F3111" w:rsidP="002F3111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2F3111" w:rsidRPr="007F35F6" w:rsidRDefault="002F3111" w:rsidP="002F3111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2F3111" w:rsidRPr="007F35F6" w:rsidRDefault="002F3111" w:rsidP="002F3111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="009046EC">
        <w:rPr>
          <w:rFonts w:ascii="Courier New" w:hAnsi="Courier New" w:cs="Courier New"/>
          <w:iCs/>
          <w:sz w:val="20"/>
          <w:szCs w:val="20"/>
        </w:rPr>
        <w:t>Гомза</w:t>
      </w:r>
      <w:r w:rsidRPr="007F35F6">
        <w:rPr>
          <w:rFonts w:ascii="Courier New" w:hAnsi="Courier New" w:cs="Courier New"/>
          <w:iCs/>
          <w:sz w:val="20"/>
          <w:szCs w:val="20"/>
        </w:rPr>
        <w:t xml:space="preserve"> </w:t>
      </w:r>
      <w:r w:rsidR="009046EC">
        <w:rPr>
          <w:rFonts w:ascii="Courier New" w:hAnsi="Courier New" w:cs="Courier New"/>
          <w:iCs/>
          <w:sz w:val="20"/>
          <w:szCs w:val="20"/>
        </w:rPr>
        <w:t>В</w:t>
      </w:r>
      <w:r w:rsidRPr="007F35F6">
        <w:rPr>
          <w:rFonts w:ascii="Courier New" w:hAnsi="Courier New" w:cs="Courier New"/>
          <w:iCs/>
          <w:sz w:val="20"/>
          <w:szCs w:val="20"/>
        </w:rPr>
        <w:t>.</w:t>
      </w:r>
      <w:r w:rsidR="009046EC">
        <w:rPr>
          <w:rFonts w:ascii="Courier New" w:hAnsi="Courier New" w:cs="Courier New"/>
          <w:iCs/>
          <w:sz w:val="20"/>
          <w:szCs w:val="20"/>
        </w:rPr>
        <w:t>Н</w:t>
      </w:r>
      <w:r w:rsidRPr="007F35F6">
        <w:rPr>
          <w:rFonts w:ascii="Courier New" w:hAnsi="Courier New" w:cs="Courier New"/>
          <w:iCs/>
          <w:sz w:val="20"/>
          <w:szCs w:val="20"/>
        </w:rPr>
        <w:t>.</w:t>
      </w:r>
    </w:p>
    <w:p w:rsidR="002F3111" w:rsidRPr="007F35F6" w:rsidRDefault="002F3111" w:rsidP="002F3111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2F3111" w:rsidRPr="007F35F6" w:rsidRDefault="002F3111" w:rsidP="002F3111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="009046EC">
        <w:rPr>
          <w:rFonts w:ascii="Courier New" w:hAnsi="Courier New" w:cs="Courier New"/>
          <w:iCs/>
          <w:color w:val="000000"/>
          <w:sz w:val="20"/>
          <w:szCs w:val="20"/>
        </w:rPr>
        <w:t>Гомза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 xml:space="preserve"> </w:t>
      </w:r>
      <w:r w:rsidR="009046EC">
        <w:rPr>
          <w:rFonts w:ascii="Courier New" w:hAnsi="Courier New" w:cs="Courier New"/>
          <w:iCs/>
          <w:color w:val="000000"/>
          <w:sz w:val="20"/>
          <w:szCs w:val="20"/>
        </w:rPr>
        <w:t>В.Н</w:t>
      </w:r>
      <w:r w:rsidRPr="007F35F6">
        <w:rPr>
          <w:rFonts w:ascii="Courier New" w:hAnsi="Courier New" w:cs="Courier New"/>
          <w:iCs/>
          <w:sz w:val="20"/>
          <w:szCs w:val="20"/>
        </w:rPr>
        <w:t>.</w:t>
      </w:r>
    </w:p>
    <w:p w:rsidR="002F3111" w:rsidRPr="00DE7D79" w:rsidRDefault="002F3111" w:rsidP="002F3111">
      <w:pPr>
        <w:jc w:val="both"/>
        <w:rPr>
          <w:rFonts w:ascii="Courier New" w:hAnsi="Courier New" w:cs="Courier New"/>
          <w:sz w:val="18"/>
          <w:szCs w:val="18"/>
        </w:rPr>
      </w:pPr>
    </w:p>
    <w:p w:rsidR="002F3111" w:rsidRPr="00F35774" w:rsidRDefault="002F3111" w:rsidP="002F3111">
      <w:pPr>
        <w:jc w:val="both"/>
        <w:rPr>
          <w:rFonts w:ascii="Courier New" w:hAnsi="Courier New" w:cs="Courier New"/>
          <w:sz w:val="18"/>
          <w:szCs w:val="18"/>
        </w:rPr>
      </w:pPr>
    </w:p>
    <w:p w:rsidR="002F3111" w:rsidRPr="004E2B90" w:rsidRDefault="002F3111" w:rsidP="002F3111">
      <w:pPr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C90E38"/>
    <w:sectPr w:rsidR="002A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9"/>
    <w:rsid w:val="000015DA"/>
    <w:rsid w:val="00003022"/>
    <w:rsid w:val="00004392"/>
    <w:rsid w:val="00004FC6"/>
    <w:rsid w:val="0000750A"/>
    <w:rsid w:val="00026D6E"/>
    <w:rsid w:val="0002779C"/>
    <w:rsid w:val="00035117"/>
    <w:rsid w:val="00046F85"/>
    <w:rsid w:val="00051198"/>
    <w:rsid w:val="00051E1D"/>
    <w:rsid w:val="00053A45"/>
    <w:rsid w:val="000613C4"/>
    <w:rsid w:val="00066BE8"/>
    <w:rsid w:val="0007247E"/>
    <w:rsid w:val="000734B6"/>
    <w:rsid w:val="00075A9A"/>
    <w:rsid w:val="00076310"/>
    <w:rsid w:val="00077E89"/>
    <w:rsid w:val="000808E0"/>
    <w:rsid w:val="00083E7F"/>
    <w:rsid w:val="000841AB"/>
    <w:rsid w:val="00094817"/>
    <w:rsid w:val="000A03CB"/>
    <w:rsid w:val="000A41FD"/>
    <w:rsid w:val="000A4513"/>
    <w:rsid w:val="000B4B27"/>
    <w:rsid w:val="000B534A"/>
    <w:rsid w:val="000B5C2F"/>
    <w:rsid w:val="000C01EE"/>
    <w:rsid w:val="000C6AD0"/>
    <w:rsid w:val="000C7DC8"/>
    <w:rsid w:val="000D2078"/>
    <w:rsid w:val="000D5C66"/>
    <w:rsid w:val="000E1A1A"/>
    <w:rsid w:val="000E2D5B"/>
    <w:rsid w:val="00103661"/>
    <w:rsid w:val="001052B4"/>
    <w:rsid w:val="0010792F"/>
    <w:rsid w:val="001159E8"/>
    <w:rsid w:val="00122BEA"/>
    <w:rsid w:val="0012445B"/>
    <w:rsid w:val="00136A55"/>
    <w:rsid w:val="00144297"/>
    <w:rsid w:val="001477AA"/>
    <w:rsid w:val="00155CD9"/>
    <w:rsid w:val="00155E06"/>
    <w:rsid w:val="00165DBD"/>
    <w:rsid w:val="00170681"/>
    <w:rsid w:val="00181A9F"/>
    <w:rsid w:val="0018276D"/>
    <w:rsid w:val="00182FAF"/>
    <w:rsid w:val="00193C5D"/>
    <w:rsid w:val="001971BB"/>
    <w:rsid w:val="001A0146"/>
    <w:rsid w:val="001A3E4D"/>
    <w:rsid w:val="001A5335"/>
    <w:rsid w:val="001A73A3"/>
    <w:rsid w:val="001B1B4D"/>
    <w:rsid w:val="001B4589"/>
    <w:rsid w:val="001C22F8"/>
    <w:rsid w:val="001D0B6A"/>
    <w:rsid w:val="001D1C5C"/>
    <w:rsid w:val="001F30B8"/>
    <w:rsid w:val="001F3D8A"/>
    <w:rsid w:val="001F63B8"/>
    <w:rsid w:val="001F71A6"/>
    <w:rsid w:val="00204543"/>
    <w:rsid w:val="00206BBB"/>
    <w:rsid w:val="00210C63"/>
    <w:rsid w:val="002335AD"/>
    <w:rsid w:val="00235148"/>
    <w:rsid w:val="00242419"/>
    <w:rsid w:val="00245729"/>
    <w:rsid w:val="002500CE"/>
    <w:rsid w:val="00250BD2"/>
    <w:rsid w:val="00254C70"/>
    <w:rsid w:val="002561E2"/>
    <w:rsid w:val="00256612"/>
    <w:rsid w:val="002671C3"/>
    <w:rsid w:val="002674E1"/>
    <w:rsid w:val="00276B63"/>
    <w:rsid w:val="00291408"/>
    <w:rsid w:val="00291654"/>
    <w:rsid w:val="002917EE"/>
    <w:rsid w:val="002A2CCB"/>
    <w:rsid w:val="002A331A"/>
    <w:rsid w:val="002A46AE"/>
    <w:rsid w:val="002B0EB9"/>
    <w:rsid w:val="002B312D"/>
    <w:rsid w:val="002B5B2C"/>
    <w:rsid w:val="002C2747"/>
    <w:rsid w:val="002C7D62"/>
    <w:rsid w:val="002D1554"/>
    <w:rsid w:val="002D47F7"/>
    <w:rsid w:val="002D5656"/>
    <w:rsid w:val="002D6123"/>
    <w:rsid w:val="002D6946"/>
    <w:rsid w:val="002D7E8C"/>
    <w:rsid w:val="002E4AA6"/>
    <w:rsid w:val="002F3111"/>
    <w:rsid w:val="002F5CCB"/>
    <w:rsid w:val="002F7BC0"/>
    <w:rsid w:val="00304C43"/>
    <w:rsid w:val="00304C68"/>
    <w:rsid w:val="00305450"/>
    <w:rsid w:val="00320D24"/>
    <w:rsid w:val="003228FE"/>
    <w:rsid w:val="0032532B"/>
    <w:rsid w:val="003331AD"/>
    <w:rsid w:val="00341010"/>
    <w:rsid w:val="0034268E"/>
    <w:rsid w:val="003467A6"/>
    <w:rsid w:val="00353D6B"/>
    <w:rsid w:val="00355768"/>
    <w:rsid w:val="00356F7B"/>
    <w:rsid w:val="00361C3F"/>
    <w:rsid w:val="003657A0"/>
    <w:rsid w:val="00365F70"/>
    <w:rsid w:val="00380488"/>
    <w:rsid w:val="00380A7A"/>
    <w:rsid w:val="003836DE"/>
    <w:rsid w:val="00386C94"/>
    <w:rsid w:val="00391B74"/>
    <w:rsid w:val="00392873"/>
    <w:rsid w:val="00393FEB"/>
    <w:rsid w:val="00394610"/>
    <w:rsid w:val="0039687C"/>
    <w:rsid w:val="003A1EB5"/>
    <w:rsid w:val="003A24BA"/>
    <w:rsid w:val="003A48A4"/>
    <w:rsid w:val="003A681F"/>
    <w:rsid w:val="003C147F"/>
    <w:rsid w:val="003C7314"/>
    <w:rsid w:val="003D02DD"/>
    <w:rsid w:val="003D3BC3"/>
    <w:rsid w:val="003D621A"/>
    <w:rsid w:val="003E3076"/>
    <w:rsid w:val="003E62FA"/>
    <w:rsid w:val="003F6459"/>
    <w:rsid w:val="003F78BC"/>
    <w:rsid w:val="004024F9"/>
    <w:rsid w:val="00407A19"/>
    <w:rsid w:val="00411470"/>
    <w:rsid w:val="0041182B"/>
    <w:rsid w:val="00412524"/>
    <w:rsid w:val="0042222B"/>
    <w:rsid w:val="00425998"/>
    <w:rsid w:val="004277D7"/>
    <w:rsid w:val="00431B29"/>
    <w:rsid w:val="00431C73"/>
    <w:rsid w:val="004414DC"/>
    <w:rsid w:val="00441595"/>
    <w:rsid w:val="00444CE7"/>
    <w:rsid w:val="004457B8"/>
    <w:rsid w:val="00450365"/>
    <w:rsid w:val="00454E9C"/>
    <w:rsid w:val="004555B0"/>
    <w:rsid w:val="004617A6"/>
    <w:rsid w:val="004624B7"/>
    <w:rsid w:val="004645CF"/>
    <w:rsid w:val="0046624A"/>
    <w:rsid w:val="00467E87"/>
    <w:rsid w:val="00471EE0"/>
    <w:rsid w:val="00475417"/>
    <w:rsid w:val="00481333"/>
    <w:rsid w:val="0048753C"/>
    <w:rsid w:val="00491810"/>
    <w:rsid w:val="0049524E"/>
    <w:rsid w:val="00497D39"/>
    <w:rsid w:val="004A180B"/>
    <w:rsid w:val="004A4575"/>
    <w:rsid w:val="004A6EAB"/>
    <w:rsid w:val="004B1AFD"/>
    <w:rsid w:val="004B3C33"/>
    <w:rsid w:val="004D3A08"/>
    <w:rsid w:val="004D4F80"/>
    <w:rsid w:val="004D7E8D"/>
    <w:rsid w:val="004E2B90"/>
    <w:rsid w:val="004F6AF2"/>
    <w:rsid w:val="00500CBA"/>
    <w:rsid w:val="00507AAB"/>
    <w:rsid w:val="00512D17"/>
    <w:rsid w:val="00520A25"/>
    <w:rsid w:val="00522350"/>
    <w:rsid w:val="00522E01"/>
    <w:rsid w:val="00524D9B"/>
    <w:rsid w:val="00526168"/>
    <w:rsid w:val="0053740B"/>
    <w:rsid w:val="005444CC"/>
    <w:rsid w:val="00547821"/>
    <w:rsid w:val="0055022E"/>
    <w:rsid w:val="00570727"/>
    <w:rsid w:val="00570F08"/>
    <w:rsid w:val="005758B4"/>
    <w:rsid w:val="005870CA"/>
    <w:rsid w:val="00587CFA"/>
    <w:rsid w:val="005900A1"/>
    <w:rsid w:val="005917E2"/>
    <w:rsid w:val="005A6939"/>
    <w:rsid w:val="005A7F71"/>
    <w:rsid w:val="005B0F8A"/>
    <w:rsid w:val="005B2B70"/>
    <w:rsid w:val="005B4462"/>
    <w:rsid w:val="005C1A53"/>
    <w:rsid w:val="005C289F"/>
    <w:rsid w:val="005C7237"/>
    <w:rsid w:val="005D2399"/>
    <w:rsid w:val="005E064B"/>
    <w:rsid w:val="005E6B76"/>
    <w:rsid w:val="005F5969"/>
    <w:rsid w:val="005F694B"/>
    <w:rsid w:val="00601345"/>
    <w:rsid w:val="00603776"/>
    <w:rsid w:val="00606185"/>
    <w:rsid w:val="00606C9C"/>
    <w:rsid w:val="00611731"/>
    <w:rsid w:val="0061253C"/>
    <w:rsid w:val="00614518"/>
    <w:rsid w:val="0061588C"/>
    <w:rsid w:val="00616EB5"/>
    <w:rsid w:val="00623933"/>
    <w:rsid w:val="00623D5B"/>
    <w:rsid w:val="00626903"/>
    <w:rsid w:val="006376C1"/>
    <w:rsid w:val="00641BA6"/>
    <w:rsid w:val="00641DF4"/>
    <w:rsid w:val="006431C8"/>
    <w:rsid w:val="0064329A"/>
    <w:rsid w:val="0064492B"/>
    <w:rsid w:val="00646257"/>
    <w:rsid w:val="00647FD1"/>
    <w:rsid w:val="00654BA3"/>
    <w:rsid w:val="00655E57"/>
    <w:rsid w:val="00656375"/>
    <w:rsid w:val="006624D4"/>
    <w:rsid w:val="006657FF"/>
    <w:rsid w:val="00666E82"/>
    <w:rsid w:val="00671430"/>
    <w:rsid w:val="00671D8E"/>
    <w:rsid w:val="00675695"/>
    <w:rsid w:val="00675D79"/>
    <w:rsid w:val="00681378"/>
    <w:rsid w:val="0068242A"/>
    <w:rsid w:val="006932BE"/>
    <w:rsid w:val="006945E9"/>
    <w:rsid w:val="00694789"/>
    <w:rsid w:val="00694D98"/>
    <w:rsid w:val="006A4C9F"/>
    <w:rsid w:val="006B15BB"/>
    <w:rsid w:val="006B18C1"/>
    <w:rsid w:val="006B3078"/>
    <w:rsid w:val="006C04A4"/>
    <w:rsid w:val="006C3595"/>
    <w:rsid w:val="006C3C96"/>
    <w:rsid w:val="006C4FB7"/>
    <w:rsid w:val="006D35B5"/>
    <w:rsid w:val="006D35D3"/>
    <w:rsid w:val="006E0353"/>
    <w:rsid w:val="006E5D53"/>
    <w:rsid w:val="006F5EF7"/>
    <w:rsid w:val="00710FD6"/>
    <w:rsid w:val="00712258"/>
    <w:rsid w:val="00717575"/>
    <w:rsid w:val="00723E2F"/>
    <w:rsid w:val="00730EA1"/>
    <w:rsid w:val="0073755E"/>
    <w:rsid w:val="00746579"/>
    <w:rsid w:val="007524FB"/>
    <w:rsid w:val="007550C3"/>
    <w:rsid w:val="00764080"/>
    <w:rsid w:val="007642E3"/>
    <w:rsid w:val="007706BC"/>
    <w:rsid w:val="00772615"/>
    <w:rsid w:val="00774A88"/>
    <w:rsid w:val="007758C4"/>
    <w:rsid w:val="0077722C"/>
    <w:rsid w:val="00780170"/>
    <w:rsid w:val="00781F3B"/>
    <w:rsid w:val="00783D5E"/>
    <w:rsid w:val="00791DF0"/>
    <w:rsid w:val="00796300"/>
    <w:rsid w:val="007B0143"/>
    <w:rsid w:val="007C28C0"/>
    <w:rsid w:val="007C3279"/>
    <w:rsid w:val="007C434D"/>
    <w:rsid w:val="007D1089"/>
    <w:rsid w:val="007D51E6"/>
    <w:rsid w:val="007F46CB"/>
    <w:rsid w:val="007F58CC"/>
    <w:rsid w:val="00801B62"/>
    <w:rsid w:val="008024A7"/>
    <w:rsid w:val="008044B6"/>
    <w:rsid w:val="00804AB7"/>
    <w:rsid w:val="00805D05"/>
    <w:rsid w:val="0080611F"/>
    <w:rsid w:val="00807438"/>
    <w:rsid w:val="00817D35"/>
    <w:rsid w:val="0082186A"/>
    <w:rsid w:val="008253FD"/>
    <w:rsid w:val="00831F23"/>
    <w:rsid w:val="00833C59"/>
    <w:rsid w:val="00840A41"/>
    <w:rsid w:val="00843B56"/>
    <w:rsid w:val="00845132"/>
    <w:rsid w:val="0085532A"/>
    <w:rsid w:val="00861718"/>
    <w:rsid w:val="00865619"/>
    <w:rsid w:val="008708E1"/>
    <w:rsid w:val="00874C99"/>
    <w:rsid w:val="00880A0B"/>
    <w:rsid w:val="00884AD6"/>
    <w:rsid w:val="00887903"/>
    <w:rsid w:val="008924CA"/>
    <w:rsid w:val="00894A6C"/>
    <w:rsid w:val="00896EB3"/>
    <w:rsid w:val="008A3B57"/>
    <w:rsid w:val="008A42DC"/>
    <w:rsid w:val="008A598B"/>
    <w:rsid w:val="008A5AC7"/>
    <w:rsid w:val="008A6571"/>
    <w:rsid w:val="008B59F0"/>
    <w:rsid w:val="008B7F4D"/>
    <w:rsid w:val="008C5D69"/>
    <w:rsid w:val="008D6095"/>
    <w:rsid w:val="008E30D8"/>
    <w:rsid w:val="008E5902"/>
    <w:rsid w:val="008F0031"/>
    <w:rsid w:val="008F02E9"/>
    <w:rsid w:val="00903C7D"/>
    <w:rsid w:val="009046EC"/>
    <w:rsid w:val="0090632A"/>
    <w:rsid w:val="00916135"/>
    <w:rsid w:val="00930BFF"/>
    <w:rsid w:val="00937448"/>
    <w:rsid w:val="00937A1B"/>
    <w:rsid w:val="009543F5"/>
    <w:rsid w:val="00955CAF"/>
    <w:rsid w:val="00960378"/>
    <w:rsid w:val="009655F4"/>
    <w:rsid w:val="00967277"/>
    <w:rsid w:val="00970E6D"/>
    <w:rsid w:val="009748EB"/>
    <w:rsid w:val="00977852"/>
    <w:rsid w:val="00983C36"/>
    <w:rsid w:val="00984458"/>
    <w:rsid w:val="00987F9A"/>
    <w:rsid w:val="00992CEB"/>
    <w:rsid w:val="00994179"/>
    <w:rsid w:val="00995831"/>
    <w:rsid w:val="00995B72"/>
    <w:rsid w:val="009A0F92"/>
    <w:rsid w:val="009A6913"/>
    <w:rsid w:val="009A6EA2"/>
    <w:rsid w:val="009A76D0"/>
    <w:rsid w:val="009A7DE0"/>
    <w:rsid w:val="009B1042"/>
    <w:rsid w:val="009B6A01"/>
    <w:rsid w:val="009C26E8"/>
    <w:rsid w:val="009C325A"/>
    <w:rsid w:val="009C3DC6"/>
    <w:rsid w:val="009D41B8"/>
    <w:rsid w:val="009D6379"/>
    <w:rsid w:val="009E0BCF"/>
    <w:rsid w:val="009F08DB"/>
    <w:rsid w:val="009F62C5"/>
    <w:rsid w:val="00A023A9"/>
    <w:rsid w:val="00A03FA8"/>
    <w:rsid w:val="00A1035D"/>
    <w:rsid w:val="00A20B92"/>
    <w:rsid w:val="00A23D7B"/>
    <w:rsid w:val="00A2412E"/>
    <w:rsid w:val="00A255FE"/>
    <w:rsid w:val="00A26D03"/>
    <w:rsid w:val="00A27FB0"/>
    <w:rsid w:val="00A410CB"/>
    <w:rsid w:val="00A42DAD"/>
    <w:rsid w:val="00A5010D"/>
    <w:rsid w:val="00A502C7"/>
    <w:rsid w:val="00A50642"/>
    <w:rsid w:val="00A50BFF"/>
    <w:rsid w:val="00A57458"/>
    <w:rsid w:val="00A62579"/>
    <w:rsid w:val="00A625A4"/>
    <w:rsid w:val="00A64772"/>
    <w:rsid w:val="00A6733F"/>
    <w:rsid w:val="00A73B2F"/>
    <w:rsid w:val="00A928A5"/>
    <w:rsid w:val="00A93269"/>
    <w:rsid w:val="00A9734C"/>
    <w:rsid w:val="00AA21BA"/>
    <w:rsid w:val="00AA3B63"/>
    <w:rsid w:val="00AA662B"/>
    <w:rsid w:val="00AB0A38"/>
    <w:rsid w:val="00AD2A72"/>
    <w:rsid w:val="00AD71DD"/>
    <w:rsid w:val="00AD76F5"/>
    <w:rsid w:val="00AD7A45"/>
    <w:rsid w:val="00AE0E2B"/>
    <w:rsid w:val="00AF1563"/>
    <w:rsid w:val="00AF28EF"/>
    <w:rsid w:val="00AF3CF5"/>
    <w:rsid w:val="00AF6081"/>
    <w:rsid w:val="00B00548"/>
    <w:rsid w:val="00B02CEF"/>
    <w:rsid w:val="00B105A0"/>
    <w:rsid w:val="00B11754"/>
    <w:rsid w:val="00B300EB"/>
    <w:rsid w:val="00B33278"/>
    <w:rsid w:val="00B3497F"/>
    <w:rsid w:val="00B408FB"/>
    <w:rsid w:val="00B4448B"/>
    <w:rsid w:val="00B46789"/>
    <w:rsid w:val="00B546A3"/>
    <w:rsid w:val="00B6247D"/>
    <w:rsid w:val="00B66416"/>
    <w:rsid w:val="00B66E70"/>
    <w:rsid w:val="00B67863"/>
    <w:rsid w:val="00B80BC2"/>
    <w:rsid w:val="00B84E26"/>
    <w:rsid w:val="00B86DD0"/>
    <w:rsid w:val="00B94EA5"/>
    <w:rsid w:val="00BA1A39"/>
    <w:rsid w:val="00BA320F"/>
    <w:rsid w:val="00BA4786"/>
    <w:rsid w:val="00BB274B"/>
    <w:rsid w:val="00BB3C6F"/>
    <w:rsid w:val="00BB5AD9"/>
    <w:rsid w:val="00BC0AF7"/>
    <w:rsid w:val="00BC4202"/>
    <w:rsid w:val="00BC6D7F"/>
    <w:rsid w:val="00BC720F"/>
    <w:rsid w:val="00BD5126"/>
    <w:rsid w:val="00BE4BFC"/>
    <w:rsid w:val="00BE52E2"/>
    <w:rsid w:val="00BE63B1"/>
    <w:rsid w:val="00BF0373"/>
    <w:rsid w:val="00BF07ED"/>
    <w:rsid w:val="00BF69D3"/>
    <w:rsid w:val="00C0702F"/>
    <w:rsid w:val="00C1661D"/>
    <w:rsid w:val="00C17E9D"/>
    <w:rsid w:val="00C21D13"/>
    <w:rsid w:val="00C22CCC"/>
    <w:rsid w:val="00C230D6"/>
    <w:rsid w:val="00C250CE"/>
    <w:rsid w:val="00C303E3"/>
    <w:rsid w:val="00C3743B"/>
    <w:rsid w:val="00C37591"/>
    <w:rsid w:val="00C430DC"/>
    <w:rsid w:val="00C44F59"/>
    <w:rsid w:val="00C462FD"/>
    <w:rsid w:val="00C616B9"/>
    <w:rsid w:val="00C67D2F"/>
    <w:rsid w:val="00C73325"/>
    <w:rsid w:val="00C828AE"/>
    <w:rsid w:val="00C82D4E"/>
    <w:rsid w:val="00C90E38"/>
    <w:rsid w:val="00CA6802"/>
    <w:rsid w:val="00CB54A5"/>
    <w:rsid w:val="00CB56A0"/>
    <w:rsid w:val="00CB776E"/>
    <w:rsid w:val="00CC09C9"/>
    <w:rsid w:val="00CC64B5"/>
    <w:rsid w:val="00CC765E"/>
    <w:rsid w:val="00CD3851"/>
    <w:rsid w:val="00CD532D"/>
    <w:rsid w:val="00CF01BA"/>
    <w:rsid w:val="00CF194F"/>
    <w:rsid w:val="00CF73D0"/>
    <w:rsid w:val="00D00CB5"/>
    <w:rsid w:val="00D022A8"/>
    <w:rsid w:val="00D05DFE"/>
    <w:rsid w:val="00D07234"/>
    <w:rsid w:val="00D17E42"/>
    <w:rsid w:val="00D2020C"/>
    <w:rsid w:val="00D23CE9"/>
    <w:rsid w:val="00D307DB"/>
    <w:rsid w:val="00D34669"/>
    <w:rsid w:val="00D347F6"/>
    <w:rsid w:val="00D35583"/>
    <w:rsid w:val="00D411D5"/>
    <w:rsid w:val="00D44861"/>
    <w:rsid w:val="00D44E76"/>
    <w:rsid w:val="00D70826"/>
    <w:rsid w:val="00D71306"/>
    <w:rsid w:val="00D71F68"/>
    <w:rsid w:val="00D74022"/>
    <w:rsid w:val="00D7427F"/>
    <w:rsid w:val="00D76BF0"/>
    <w:rsid w:val="00D82D93"/>
    <w:rsid w:val="00DA74A2"/>
    <w:rsid w:val="00DB2E3C"/>
    <w:rsid w:val="00DB7631"/>
    <w:rsid w:val="00DC3DEE"/>
    <w:rsid w:val="00DD15EA"/>
    <w:rsid w:val="00DD23FB"/>
    <w:rsid w:val="00DD3565"/>
    <w:rsid w:val="00DD4886"/>
    <w:rsid w:val="00DD7457"/>
    <w:rsid w:val="00DE61B4"/>
    <w:rsid w:val="00DF493D"/>
    <w:rsid w:val="00DF7BB5"/>
    <w:rsid w:val="00E03AB6"/>
    <w:rsid w:val="00E07120"/>
    <w:rsid w:val="00E07DA2"/>
    <w:rsid w:val="00E1430B"/>
    <w:rsid w:val="00E14FDA"/>
    <w:rsid w:val="00E1725E"/>
    <w:rsid w:val="00E17B00"/>
    <w:rsid w:val="00E2298D"/>
    <w:rsid w:val="00E3202D"/>
    <w:rsid w:val="00E32F08"/>
    <w:rsid w:val="00E40BA1"/>
    <w:rsid w:val="00E4530E"/>
    <w:rsid w:val="00E60773"/>
    <w:rsid w:val="00E60C76"/>
    <w:rsid w:val="00E70B03"/>
    <w:rsid w:val="00E71FDA"/>
    <w:rsid w:val="00E72797"/>
    <w:rsid w:val="00E744F7"/>
    <w:rsid w:val="00E863A6"/>
    <w:rsid w:val="00E92A65"/>
    <w:rsid w:val="00E93329"/>
    <w:rsid w:val="00E93BBA"/>
    <w:rsid w:val="00E9502B"/>
    <w:rsid w:val="00EA1A9D"/>
    <w:rsid w:val="00EA7AAE"/>
    <w:rsid w:val="00EB212B"/>
    <w:rsid w:val="00EB68C5"/>
    <w:rsid w:val="00EC3E6B"/>
    <w:rsid w:val="00EC6F2F"/>
    <w:rsid w:val="00ED3C91"/>
    <w:rsid w:val="00ED5F12"/>
    <w:rsid w:val="00EE6181"/>
    <w:rsid w:val="00EF0773"/>
    <w:rsid w:val="00F13D8C"/>
    <w:rsid w:val="00F1463B"/>
    <w:rsid w:val="00F165BF"/>
    <w:rsid w:val="00F2200E"/>
    <w:rsid w:val="00F27177"/>
    <w:rsid w:val="00F3226E"/>
    <w:rsid w:val="00F40F18"/>
    <w:rsid w:val="00F415CF"/>
    <w:rsid w:val="00F426AB"/>
    <w:rsid w:val="00F443D8"/>
    <w:rsid w:val="00F44476"/>
    <w:rsid w:val="00F45A01"/>
    <w:rsid w:val="00F45EE2"/>
    <w:rsid w:val="00F47EE5"/>
    <w:rsid w:val="00F5450C"/>
    <w:rsid w:val="00F54CB1"/>
    <w:rsid w:val="00F5683F"/>
    <w:rsid w:val="00F611EA"/>
    <w:rsid w:val="00F62C75"/>
    <w:rsid w:val="00F64CD8"/>
    <w:rsid w:val="00F6775E"/>
    <w:rsid w:val="00F735AC"/>
    <w:rsid w:val="00F73BE9"/>
    <w:rsid w:val="00F82091"/>
    <w:rsid w:val="00F85687"/>
    <w:rsid w:val="00F85948"/>
    <w:rsid w:val="00F86DCD"/>
    <w:rsid w:val="00F92CBD"/>
    <w:rsid w:val="00F931EA"/>
    <w:rsid w:val="00F93406"/>
    <w:rsid w:val="00F9584B"/>
    <w:rsid w:val="00F95CB9"/>
    <w:rsid w:val="00FB010B"/>
    <w:rsid w:val="00FC0111"/>
    <w:rsid w:val="00FC586F"/>
    <w:rsid w:val="00FC6638"/>
    <w:rsid w:val="00FC73AB"/>
    <w:rsid w:val="00FD1BA2"/>
    <w:rsid w:val="00FD2D20"/>
    <w:rsid w:val="00FD7206"/>
    <w:rsid w:val="00FE0A94"/>
    <w:rsid w:val="00FE2570"/>
    <w:rsid w:val="00FF0F55"/>
    <w:rsid w:val="00FF1A4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0ABC"/>
  <w15:docId w15:val="{FEF33DAD-6170-4102-BC29-F67889F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Гомза Владимир</cp:lastModifiedBy>
  <cp:revision>58</cp:revision>
  <cp:lastPrinted>2018-06-06T09:27:00Z</cp:lastPrinted>
  <dcterms:created xsi:type="dcterms:W3CDTF">2018-06-07T09:20:00Z</dcterms:created>
  <dcterms:modified xsi:type="dcterms:W3CDTF">2018-07-11T11:49:00Z</dcterms:modified>
</cp:coreProperties>
</file>