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E" w:rsidRPr="007A1943" w:rsidRDefault="0085692E" w:rsidP="0085692E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15.02.2020</w:t>
      </w:r>
      <w:r w:rsidRPr="007A1943">
        <w:rPr>
          <w:b/>
          <w:sz w:val="24"/>
          <w:szCs w:val="24"/>
        </w:rPr>
        <w:t xml:space="preserve"> </w:t>
      </w:r>
    </w:p>
    <w:p w:rsidR="0085692E" w:rsidRPr="00D203E3" w:rsidRDefault="0085692E" w:rsidP="0085692E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85692E" w:rsidRPr="007A1943" w:rsidRDefault="0085692E" w:rsidP="0085692E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85692E" w:rsidRPr="007A1943" w:rsidRDefault="0085692E" w:rsidP="0085692E">
      <w:pPr>
        <w:pStyle w:val="a3"/>
        <w:jc w:val="both"/>
        <w:outlineLvl w:val="0"/>
        <w:rPr>
          <w:b/>
          <w:sz w:val="18"/>
          <w:szCs w:val="18"/>
        </w:rPr>
      </w:pPr>
    </w:p>
    <w:p w:rsidR="0085692E" w:rsidRPr="007A1943" w:rsidRDefault="0085692E" w:rsidP="0085692E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96FA3" w:rsidRPr="00A96FA3" w:rsidRDefault="00A96FA3" w:rsidP="0085692E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открытии документа, помеченного на удаление, добавлено сообщение о том, что документ помечен на удаление.</w:t>
      </w:r>
    </w:p>
    <w:p w:rsidR="006D4848" w:rsidRDefault="006D4848" w:rsidP="000F7AAE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поправочных коэффициентов при расчете среднего заработка для оплаты по среднему и отпускных</w:t>
      </w:r>
      <w:r w:rsidR="005008CC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453C8" w:rsidRPr="00A453C8" w:rsidRDefault="00A453C8" w:rsidP="000F7AAE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новое значение в константы организации (обработка «Установка констант – </w:t>
      </w:r>
      <w:r w:rsidR="005B7354">
        <w:rPr>
          <w:rFonts w:ascii="Courier New" w:hAnsi="Courier New" w:cs="Courier New"/>
          <w:sz w:val="18"/>
          <w:szCs w:val="18"/>
        </w:rPr>
        <w:t>закладка «</w:t>
      </w:r>
      <w:r>
        <w:rPr>
          <w:rFonts w:ascii="Courier New" w:hAnsi="Courier New" w:cs="Courier New"/>
          <w:sz w:val="18"/>
          <w:szCs w:val="18"/>
        </w:rPr>
        <w:t>По организации</w:t>
      </w:r>
      <w:r w:rsidR="005B7354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-закладка «</w:t>
      </w:r>
      <w:r w:rsidR="005B7354">
        <w:rPr>
          <w:rFonts w:ascii="Courier New" w:hAnsi="Courier New" w:cs="Courier New"/>
          <w:sz w:val="18"/>
          <w:szCs w:val="18"/>
        </w:rPr>
        <w:t>Данные для расчета</w:t>
      </w:r>
      <w:r>
        <w:rPr>
          <w:rFonts w:ascii="Courier New" w:hAnsi="Courier New" w:cs="Courier New"/>
          <w:sz w:val="18"/>
          <w:szCs w:val="18"/>
        </w:rPr>
        <w:t>») «</w:t>
      </w:r>
      <w:r w:rsidR="000F7AAE" w:rsidRPr="000F7AAE">
        <w:rPr>
          <w:rFonts w:ascii="Courier New" w:hAnsi="Courier New" w:cs="Courier New"/>
          <w:sz w:val="18"/>
          <w:szCs w:val="18"/>
        </w:rPr>
        <w:t>Процент от ЧТС для расчета праздничных/сверхурочных для бюджетных организаций</w:t>
      </w:r>
      <w:r>
        <w:rPr>
          <w:rFonts w:ascii="Courier New" w:hAnsi="Courier New" w:cs="Courier New"/>
          <w:sz w:val="18"/>
          <w:szCs w:val="18"/>
        </w:rPr>
        <w:t>» для корректировки размера тарифной части при оплате работы в сверхурочное время, государственные праздники, праздничные и выходные дни</w:t>
      </w:r>
    </w:p>
    <w:p w:rsidR="004005C3" w:rsidRDefault="004005C3" w:rsidP="0085692E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Роль «Кадровик без ограничений»</w:t>
      </w:r>
    </w:p>
    <w:p w:rsidR="004005C3" w:rsidRPr="004005C3" w:rsidRDefault="004005C3" w:rsidP="004005C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4005C3">
        <w:rPr>
          <w:rFonts w:ascii="Courier New" w:hAnsi="Courier New" w:cs="Courier New"/>
          <w:sz w:val="18"/>
          <w:szCs w:val="18"/>
        </w:rPr>
        <w:t>Добавлена возможность формирования отчетов «Контроль отработанного времени» и «Отчет по суммированному учету»</w:t>
      </w:r>
    </w:p>
    <w:p w:rsidR="00A96FA3" w:rsidRDefault="00A96FA3" w:rsidP="0085692E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«Показатели схем мотивации»</w:t>
      </w:r>
    </w:p>
    <w:p w:rsidR="00A96FA3" w:rsidRPr="00A96FA3" w:rsidRDefault="00A96FA3" w:rsidP="00A96FA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96FA3">
        <w:rPr>
          <w:rFonts w:ascii="Courier New" w:hAnsi="Courier New" w:cs="Courier New"/>
          <w:sz w:val="18"/>
          <w:szCs w:val="18"/>
        </w:rPr>
        <w:t>Добавлен предопределенный показатель «Коэффициент по технологическим видам работ»</w:t>
      </w:r>
    </w:p>
    <w:p w:rsidR="00B352CA" w:rsidRDefault="00B352CA" w:rsidP="009A2CDE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«Должности подразделений»</w:t>
      </w:r>
    </w:p>
    <w:p w:rsidR="00B352CA" w:rsidRPr="00B352CA" w:rsidRDefault="00B352CA" w:rsidP="00B352C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352CA">
        <w:rPr>
          <w:rFonts w:ascii="Courier New" w:hAnsi="Courier New" w:cs="Courier New"/>
          <w:sz w:val="18"/>
          <w:szCs w:val="18"/>
        </w:rPr>
        <w:t>В список добавлена колонка с ЧТС</w:t>
      </w:r>
    </w:p>
    <w:p w:rsidR="0085692E" w:rsidRPr="009F7ABC" w:rsidRDefault="0085692E" w:rsidP="009A2CDE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9A2CDE" w:rsidRPr="009A2CDE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9F7AB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B67D5" w:rsidRPr="00D550AA" w:rsidRDefault="003B67D5" w:rsidP="003B67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50AA">
        <w:rPr>
          <w:rFonts w:ascii="Courier New" w:hAnsi="Courier New" w:cs="Courier New"/>
          <w:sz w:val="18"/>
          <w:szCs w:val="18"/>
        </w:rPr>
        <w:t>Внесены изменения в типовую форму контракта в связи с изменениями ТК РБ</w:t>
      </w:r>
    </w:p>
    <w:p w:rsidR="00C842FA" w:rsidRDefault="00C842FA" w:rsidP="00C842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C842FA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842FA" w:rsidRPr="00C842FA" w:rsidRDefault="00C842FA" w:rsidP="00C842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42FA">
        <w:rPr>
          <w:rFonts w:ascii="Courier New" w:hAnsi="Courier New" w:cs="Courier New"/>
          <w:sz w:val="18"/>
          <w:szCs w:val="18"/>
        </w:rPr>
        <w:t>Добавлен реквизит «Номер трудовой книжки»</w:t>
      </w:r>
      <w:r w:rsidR="005B7354">
        <w:rPr>
          <w:rFonts w:ascii="Courier New" w:hAnsi="Courier New" w:cs="Courier New"/>
          <w:sz w:val="18"/>
          <w:szCs w:val="18"/>
        </w:rPr>
        <w:t xml:space="preserve"> (по кнопке «Труд»)</w:t>
      </w:r>
    </w:p>
    <w:p w:rsidR="00865226" w:rsidRDefault="00865226" w:rsidP="0086522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65226">
        <w:rPr>
          <w:rFonts w:ascii="Courier New" w:hAnsi="Courier New" w:cs="Courier New"/>
          <w:b/>
          <w:sz w:val="18"/>
          <w:szCs w:val="18"/>
        </w:rPr>
        <w:t>Акты приемки выполненных работ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65226" w:rsidRPr="00874993" w:rsidRDefault="00865226" w:rsidP="0086522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4993">
        <w:rPr>
          <w:rFonts w:ascii="Courier New" w:hAnsi="Courier New" w:cs="Courier New"/>
          <w:sz w:val="18"/>
          <w:szCs w:val="18"/>
        </w:rPr>
        <w:t xml:space="preserve">Добавлен реквизит в табличное поле «Период </w:t>
      </w:r>
      <w:proofErr w:type="spellStart"/>
      <w:r w:rsidRPr="00874993">
        <w:rPr>
          <w:rFonts w:ascii="Courier New" w:hAnsi="Courier New" w:cs="Courier New"/>
          <w:sz w:val="18"/>
          <w:szCs w:val="18"/>
        </w:rPr>
        <w:t>налогооблажения</w:t>
      </w:r>
      <w:proofErr w:type="spellEnd"/>
      <w:r w:rsidRPr="00874993">
        <w:rPr>
          <w:rFonts w:ascii="Courier New" w:hAnsi="Courier New" w:cs="Courier New"/>
          <w:sz w:val="18"/>
          <w:szCs w:val="18"/>
        </w:rPr>
        <w:t>» - для регистрации периода, в котором будут уплачены налоги по акту. По умолчанию период заполняется равным периоду регистрации документа.</w:t>
      </w:r>
    </w:p>
    <w:p w:rsidR="0085692E" w:rsidRPr="00B378BC" w:rsidRDefault="0085692E" w:rsidP="008569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Pr="0095113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315AF4" w:rsidRDefault="00315AF4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процедура по корректировки дней больничного (</w:t>
      </w:r>
      <w:r w:rsidR="005B7354">
        <w:rPr>
          <w:rFonts w:ascii="Courier New" w:hAnsi="Courier New" w:cs="Courier New"/>
          <w:sz w:val="18"/>
          <w:szCs w:val="18"/>
        </w:rPr>
        <w:t>при изменении количества дней изменяется дата окончания больничного листа</w:t>
      </w:r>
      <w:r>
        <w:rPr>
          <w:rFonts w:ascii="Courier New" w:hAnsi="Courier New" w:cs="Courier New"/>
          <w:sz w:val="18"/>
          <w:szCs w:val="18"/>
        </w:rPr>
        <w:t>)</w:t>
      </w:r>
    </w:p>
    <w:p w:rsidR="0085692E" w:rsidRPr="00B378BC" w:rsidRDefault="0085692E" w:rsidP="00315AF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315AF4" w:rsidRPr="00315AF4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315AF4" w:rsidRDefault="001D7357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сдвига даты окончания периода рабочего года для отпуска.</w:t>
      </w:r>
    </w:p>
    <w:p w:rsidR="00315AF4" w:rsidRDefault="00315AF4" w:rsidP="00315AF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15AF4">
        <w:rPr>
          <w:rFonts w:ascii="Courier New" w:hAnsi="Courier New" w:cs="Courier New"/>
          <w:b/>
          <w:sz w:val="18"/>
          <w:szCs w:val="18"/>
        </w:rPr>
        <w:t>График отпусков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5AF4" w:rsidRPr="001D7357" w:rsidRDefault="001D7357" w:rsidP="00315AF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D7357">
        <w:rPr>
          <w:rFonts w:ascii="Courier New" w:hAnsi="Courier New" w:cs="Courier New"/>
          <w:sz w:val="18"/>
          <w:szCs w:val="18"/>
        </w:rPr>
        <w:t>Добавлен расчет даты окончания отпуска</w:t>
      </w:r>
      <w:r w:rsidR="00646005">
        <w:rPr>
          <w:rFonts w:ascii="Courier New" w:hAnsi="Courier New" w:cs="Courier New"/>
          <w:sz w:val="18"/>
          <w:szCs w:val="18"/>
        </w:rPr>
        <w:t xml:space="preserve"> (ранее устанавливался конец календарного года)</w:t>
      </w:r>
    </w:p>
    <w:p w:rsidR="009F77EA" w:rsidRDefault="009F77EA" w:rsidP="009F77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F77EA">
        <w:rPr>
          <w:rFonts w:ascii="Courier New" w:hAnsi="Courier New" w:cs="Courier New"/>
          <w:b/>
          <w:sz w:val="18"/>
          <w:szCs w:val="18"/>
        </w:rPr>
        <w:t>Изменение окладов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77EA" w:rsidRPr="007A7AA9" w:rsidRDefault="007A7AA9" w:rsidP="009F77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A7AA9">
        <w:rPr>
          <w:rFonts w:ascii="Courier New" w:hAnsi="Courier New" w:cs="Courier New"/>
          <w:sz w:val="18"/>
          <w:szCs w:val="18"/>
        </w:rPr>
        <w:t>Увеличен разряд при расчете тарифной ставки до 4 знаков</w:t>
      </w:r>
    </w:p>
    <w:p w:rsidR="00D550AA" w:rsidRDefault="00D550AA" w:rsidP="008569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46005">
        <w:rPr>
          <w:rFonts w:ascii="Courier New" w:hAnsi="Courier New" w:cs="Courier New"/>
          <w:b/>
          <w:sz w:val="18"/>
          <w:szCs w:val="18"/>
        </w:rPr>
        <w:t>Ввод т</w:t>
      </w:r>
      <w:r w:rsidR="005B7354">
        <w:rPr>
          <w:rFonts w:ascii="Courier New" w:hAnsi="Courier New" w:cs="Courier New"/>
          <w:b/>
          <w:sz w:val="18"/>
          <w:szCs w:val="18"/>
        </w:rPr>
        <w:t>рудовы</w:t>
      </w:r>
      <w:r w:rsidR="00646005">
        <w:rPr>
          <w:rFonts w:ascii="Courier New" w:hAnsi="Courier New" w:cs="Courier New"/>
          <w:b/>
          <w:sz w:val="18"/>
          <w:szCs w:val="18"/>
        </w:rPr>
        <w:t>х</w:t>
      </w:r>
      <w:r w:rsidR="005B7354">
        <w:rPr>
          <w:rFonts w:ascii="Courier New" w:hAnsi="Courier New" w:cs="Courier New"/>
          <w:b/>
          <w:sz w:val="18"/>
          <w:szCs w:val="18"/>
        </w:rPr>
        <w:t xml:space="preserve"> договор</w:t>
      </w:r>
      <w:r w:rsidR="00646005">
        <w:rPr>
          <w:rFonts w:ascii="Courier New" w:hAnsi="Courier New" w:cs="Courier New"/>
          <w:b/>
          <w:sz w:val="18"/>
          <w:szCs w:val="18"/>
        </w:rPr>
        <w:t>ов сотрудников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550AA" w:rsidRPr="00D550AA" w:rsidRDefault="00D550AA" w:rsidP="00D550A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50AA">
        <w:rPr>
          <w:rFonts w:ascii="Courier New" w:hAnsi="Courier New" w:cs="Courier New"/>
          <w:sz w:val="18"/>
          <w:szCs w:val="18"/>
        </w:rPr>
        <w:t>Внесены изменения в типовую форму контракта в связи с изменениями ТК РБ</w:t>
      </w:r>
    </w:p>
    <w:p w:rsidR="0085692E" w:rsidRDefault="0085692E" w:rsidP="008569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83056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6005" w:rsidRPr="00646005" w:rsidRDefault="00D550AA" w:rsidP="00700F3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46005">
        <w:rPr>
          <w:rFonts w:ascii="Courier New" w:hAnsi="Courier New" w:cs="Courier New"/>
          <w:sz w:val="18"/>
          <w:szCs w:val="18"/>
        </w:rPr>
        <w:t>Доработано заполнение периода ВЗНОСЫ ВРЕМ при повторном приеме</w:t>
      </w:r>
      <w:r w:rsidR="00646005" w:rsidRPr="00646005">
        <w:rPr>
          <w:rFonts w:ascii="Courier New" w:hAnsi="Courier New" w:cs="Courier New"/>
          <w:sz w:val="18"/>
          <w:szCs w:val="18"/>
        </w:rPr>
        <w:t>.</w:t>
      </w:r>
      <w:r w:rsidR="00646005">
        <w:rPr>
          <w:rFonts w:ascii="Courier New" w:hAnsi="Courier New" w:cs="Courier New"/>
          <w:sz w:val="18"/>
          <w:szCs w:val="18"/>
        </w:rPr>
        <w:t xml:space="preserve"> (</w:t>
      </w:r>
      <w:r w:rsidR="00646005" w:rsidRPr="00646005">
        <w:rPr>
          <w:rFonts w:ascii="Courier New" w:hAnsi="Courier New" w:cs="Courier New"/>
          <w:sz w:val="18"/>
          <w:szCs w:val="18"/>
        </w:rPr>
        <w:t>Доработана частная ситуация:</w:t>
      </w:r>
      <w:r w:rsidR="00646005" w:rsidRPr="008D1DBA">
        <w:t xml:space="preserve"> </w:t>
      </w:r>
      <w:r w:rsidR="00646005" w:rsidRPr="00646005">
        <w:rPr>
          <w:rFonts w:ascii="Courier New" w:hAnsi="Courier New" w:cs="Courier New"/>
          <w:sz w:val="18"/>
          <w:szCs w:val="18"/>
        </w:rPr>
        <w:t xml:space="preserve">Сотрудник – основной вид занятости - болеет - оформлено несколько БЛ как продление. Затем он увольняется и принимается на новую должность как основной сотрудник. При формировании ПУ-3 неверно отражаются </w:t>
      </w:r>
      <w:proofErr w:type="gramStart"/>
      <w:r w:rsidR="00646005" w:rsidRPr="00646005">
        <w:rPr>
          <w:rFonts w:ascii="Courier New" w:hAnsi="Courier New" w:cs="Courier New"/>
          <w:sz w:val="18"/>
          <w:szCs w:val="18"/>
        </w:rPr>
        <w:t>периоды работы</w:t>
      </w:r>
      <w:proofErr w:type="gramEnd"/>
      <w:r w:rsidR="00646005" w:rsidRPr="00646005">
        <w:rPr>
          <w:rFonts w:ascii="Courier New" w:hAnsi="Courier New" w:cs="Courier New"/>
          <w:sz w:val="18"/>
          <w:szCs w:val="18"/>
        </w:rPr>
        <w:t xml:space="preserve"> и работник при подборе выделяется как уволенный - зеленым цветом.</w:t>
      </w:r>
      <w:r w:rsidR="00646005">
        <w:rPr>
          <w:rFonts w:ascii="Courier New" w:hAnsi="Courier New" w:cs="Courier New"/>
          <w:sz w:val="18"/>
          <w:szCs w:val="18"/>
        </w:rPr>
        <w:t>)</w:t>
      </w:r>
    </w:p>
    <w:p w:rsidR="00460A1D" w:rsidRDefault="00460A1D" w:rsidP="00460A1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60A1D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A2618" w:rsidRPr="009A2618" w:rsidRDefault="009A2618" w:rsidP="009A261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A2618">
        <w:rPr>
          <w:rFonts w:ascii="Courier New" w:hAnsi="Courier New" w:cs="Courier New"/>
          <w:sz w:val="18"/>
          <w:szCs w:val="18"/>
        </w:rPr>
        <w:t xml:space="preserve">При использовании способа расчета "% от оклада замещаемого сотрудника без контракта" для организаций, в которых не используется ЕТС, некорректно подтягивается оклад (тянет голый тарифный, хотя помимо контракта есть еще другие повышение по штатному расписанию). Исправлено </w:t>
      </w:r>
    </w:p>
    <w:p w:rsidR="0085692E" w:rsidRDefault="0085692E" w:rsidP="00460A1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60A1D" w:rsidRPr="00460A1D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0A1D" w:rsidRDefault="00D550AA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расчетного листка</w:t>
      </w:r>
      <w:r w:rsidR="00646005">
        <w:rPr>
          <w:rFonts w:ascii="Courier New" w:hAnsi="Courier New" w:cs="Courier New"/>
          <w:sz w:val="18"/>
          <w:szCs w:val="18"/>
        </w:rPr>
        <w:t xml:space="preserve"> (ночные часы)</w:t>
      </w:r>
    </w:p>
    <w:p w:rsidR="00460A1D" w:rsidRDefault="00460A1D" w:rsidP="00460A1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60A1D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550AA" w:rsidRPr="00F6741A" w:rsidRDefault="00F6741A" w:rsidP="00D550AA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</w:t>
      </w:r>
      <w:r w:rsidR="00D550AA" w:rsidRPr="00F6741A">
        <w:rPr>
          <w:rFonts w:ascii="Courier New" w:hAnsi="Courier New" w:cs="Courier New"/>
          <w:sz w:val="18"/>
          <w:szCs w:val="18"/>
        </w:rPr>
        <w:t xml:space="preserve">ежим расчета ПН </w:t>
      </w:r>
      <w:r w:rsidR="00C45697">
        <w:rPr>
          <w:rFonts w:ascii="Courier New" w:hAnsi="Courier New" w:cs="Courier New"/>
          <w:sz w:val="18"/>
          <w:szCs w:val="18"/>
        </w:rPr>
        <w:t>в режиме «Расчет ПН без вычетов</w:t>
      </w:r>
      <w:r w:rsidR="006B46CA">
        <w:rPr>
          <w:rFonts w:ascii="Courier New" w:hAnsi="Courier New" w:cs="Courier New"/>
          <w:sz w:val="18"/>
          <w:szCs w:val="18"/>
        </w:rPr>
        <w:t xml:space="preserve"> по документу</w:t>
      </w:r>
      <w:r w:rsidR="00C45697">
        <w:rPr>
          <w:rFonts w:ascii="Courier New" w:hAnsi="Courier New" w:cs="Courier New"/>
          <w:sz w:val="18"/>
          <w:szCs w:val="18"/>
        </w:rPr>
        <w:t>» - ПН рассчитывается ТОЛЬКО с сумм, начисленных текущим документом</w:t>
      </w:r>
    </w:p>
    <w:p w:rsidR="00C45697" w:rsidRDefault="00C45697" w:rsidP="00C4569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4569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5697" w:rsidRPr="00F6741A" w:rsidRDefault="00C45697" w:rsidP="00C4569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</w:t>
      </w:r>
      <w:r w:rsidRPr="00F6741A">
        <w:rPr>
          <w:rFonts w:ascii="Courier New" w:hAnsi="Courier New" w:cs="Courier New"/>
          <w:sz w:val="18"/>
          <w:szCs w:val="18"/>
        </w:rPr>
        <w:t xml:space="preserve">ежим расчета ПН </w:t>
      </w:r>
      <w:r>
        <w:rPr>
          <w:rFonts w:ascii="Courier New" w:hAnsi="Courier New" w:cs="Courier New"/>
          <w:sz w:val="18"/>
          <w:szCs w:val="18"/>
        </w:rPr>
        <w:t>в режиме «Расчет ПН без вычетов</w:t>
      </w:r>
      <w:r w:rsidR="006B46CA">
        <w:rPr>
          <w:rFonts w:ascii="Courier New" w:hAnsi="Courier New" w:cs="Courier New"/>
          <w:sz w:val="18"/>
          <w:szCs w:val="18"/>
        </w:rPr>
        <w:t xml:space="preserve"> по документу</w:t>
      </w:r>
      <w:r>
        <w:rPr>
          <w:rFonts w:ascii="Courier New" w:hAnsi="Courier New" w:cs="Courier New"/>
          <w:sz w:val="18"/>
          <w:szCs w:val="18"/>
        </w:rPr>
        <w:t>» - ПН рассчитывается ТОЛЬКО с сумм, начисленных текущим документом</w:t>
      </w:r>
    </w:p>
    <w:p w:rsidR="0085692E" w:rsidRDefault="0085692E" w:rsidP="002C61C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C61C8" w:rsidRPr="002C61C8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C61C8" w:rsidRDefault="00A95239" w:rsidP="000F7A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тарифной ставки с учетом константы «</w:t>
      </w:r>
      <w:r w:rsidR="000F7AAE" w:rsidRPr="000F7AAE">
        <w:rPr>
          <w:rFonts w:ascii="Courier New" w:hAnsi="Courier New" w:cs="Courier New"/>
          <w:sz w:val="18"/>
          <w:szCs w:val="18"/>
        </w:rPr>
        <w:t>Процент от ЧТС для расчета праздничных/сверхурочных для бюджетных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A95239" w:rsidRDefault="00A95239" w:rsidP="00A952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95239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5239" w:rsidRDefault="00A95239" w:rsidP="000F7A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Доработан расчет тарифной ставки с учетом константы «</w:t>
      </w:r>
      <w:r w:rsidR="000F7AAE" w:rsidRPr="000F7AAE">
        <w:rPr>
          <w:rFonts w:ascii="Courier New" w:hAnsi="Courier New" w:cs="Courier New"/>
          <w:sz w:val="18"/>
          <w:szCs w:val="18"/>
        </w:rPr>
        <w:t>Процент от ЧТС для расчета праздничных/сверхурочных для бюджетных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874384" w:rsidRDefault="00874384" w:rsidP="0087438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74384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74384" w:rsidRDefault="00874384" w:rsidP="0087438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4384">
        <w:rPr>
          <w:rFonts w:ascii="Courier New" w:hAnsi="Courier New" w:cs="Courier New"/>
          <w:sz w:val="18"/>
          <w:szCs w:val="18"/>
        </w:rPr>
        <w:t>Доработана форма подбора остатков отпусков – изменен вид.</w:t>
      </w:r>
    </w:p>
    <w:p w:rsidR="00061A06" w:rsidRPr="00874384" w:rsidRDefault="00061A06" w:rsidP="0087438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формы Т-6а (колонки 5,6)</w:t>
      </w:r>
    </w:p>
    <w:p w:rsidR="00D70B65" w:rsidRDefault="00D70B65" w:rsidP="00D70B6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70B65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Pr="00D70B65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415440">
        <w:rPr>
          <w:rFonts w:ascii="Courier New" w:hAnsi="Courier New" w:cs="Courier New"/>
          <w:b/>
          <w:sz w:val="18"/>
          <w:szCs w:val="18"/>
        </w:rPr>
        <w:t>.</w:t>
      </w:r>
      <w:r w:rsidRPr="00D70B65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70B65" w:rsidRPr="00C87482" w:rsidRDefault="00D70B65" w:rsidP="00D70B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7482">
        <w:rPr>
          <w:rFonts w:ascii="Courier New" w:hAnsi="Courier New" w:cs="Courier New"/>
          <w:sz w:val="18"/>
          <w:szCs w:val="18"/>
        </w:rPr>
        <w:t>Добавлено физлицо в сообщение о суммах, которые не участвовали в расчете БГС</w:t>
      </w:r>
    </w:p>
    <w:p w:rsidR="0085692E" w:rsidRDefault="0085692E" w:rsidP="00C874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87482" w:rsidRPr="00C87482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F16F5" w:rsidRDefault="00CF16F5" w:rsidP="002B51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16F5">
        <w:rPr>
          <w:rFonts w:ascii="Courier New" w:hAnsi="Courier New" w:cs="Courier New"/>
          <w:sz w:val="18"/>
          <w:szCs w:val="18"/>
        </w:rPr>
        <w:t xml:space="preserve">Ситуация: </w:t>
      </w:r>
      <w:r>
        <w:rPr>
          <w:rFonts w:ascii="Courier New" w:hAnsi="Courier New" w:cs="Courier New"/>
          <w:sz w:val="18"/>
          <w:szCs w:val="18"/>
        </w:rPr>
        <w:t>При повторном принятии на работу дублируется строка со стажем. Исправлено</w:t>
      </w:r>
    </w:p>
    <w:p w:rsidR="0085692E" w:rsidRDefault="0085692E" w:rsidP="00C874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87482" w:rsidRPr="00C87482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6005" w:rsidRDefault="00646005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для сотрудника, у которого был прием,</w:t>
      </w:r>
      <w:r w:rsidR="0041544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увольнение и снова прием, и созданы разные физлица.</w:t>
      </w:r>
    </w:p>
    <w:p w:rsidR="0085692E" w:rsidRDefault="0085692E" w:rsidP="00C874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87482" w:rsidRPr="00C87482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7AAE" w:rsidRDefault="006B076E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CD7E0D" w:rsidRDefault="00CD7E0D" w:rsidP="00CD7E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D7E0D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6005" w:rsidRPr="00646005" w:rsidRDefault="00646005" w:rsidP="006460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46005">
        <w:rPr>
          <w:rFonts w:ascii="Courier New" w:hAnsi="Courier New" w:cs="Courier New"/>
          <w:sz w:val="18"/>
          <w:szCs w:val="18"/>
        </w:rPr>
        <w:t>Добавлена колонка «Оплачено взносов по пачке»</w:t>
      </w:r>
    </w:p>
    <w:p w:rsidR="00CD7E0D" w:rsidRDefault="00CD7E0D" w:rsidP="00CD7E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D7E0D">
        <w:rPr>
          <w:rFonts w:ascii="Courier New" w:hAnsi="Courier New" w:cs="Courier New"/>
          <w:b/>
          <w:sz w:val="18"/>
          <w:szCs w:val="18"/>
        </w:rPr>
        <w:t>Извещения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D7E0D" w:rsidRPr="00100BD5" w:rsidRDefault="00100BD5" w:rsidP="00100B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00BD5">
        <w:rPr>
          <w:rFonts w:ascii="Courier New" w:hAnsi="Courier New" w:cs="Courier New"/>
          <w:sz w:val="18"/>
          <w:szCs w:val="18"/>
        </w:rPr>
        <w:t>Добавлен личный номер после ФИО</w:t>
      </w:r>
    </w:p>
    <w:p w:rsidR="009F6024" w:rsidRDefault="009F6024" w:rsidP="009F602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F6024">
        <w:rPr>
          <w:rFonts w:ascii="Courier New" w:hAnsi="Courier New" w:cs="Courier New"/>
          <w:b/>
          <w:sz w:val="18"/>
          <w:szCs w:val="18"/>
        </w:rPr>
        <w:t>Журнал командировок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37086" w:rsidRPr="008A1031" w:rsidRDefault="00D37086" w:rsidP="00D3708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A1031">
        <w:rPr>
          <w:rFonts w:ascii="Courier New" w:hAnsi="Courier New" w:cs="Courier New"/>
          <w:sz w:val="18"/>
          <w:szCs w:val="18"/>
        </w:rPr>
        <w:t>Добавить графу "Номер командировочного удостоверения".</w:t>
      </w:r>
    </w:p>
    <w:p w:rsidR="008A1031" w:rsidRDefault="00D37086" w:rsidP="00D3708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A1031">
        <w:rPr>
          <w:rFonts w:ascii="Courier New" w:hAnsi="Courier New" w:cs="Courier New"/>
          <w:sz w:val="18"/>
          <w:szCs w:val="18"/>
        </w:rPr>
        <w:t>Автоматически установить ориентацию "Ландшафт" и по ширине листа</w:t>
      </w:r>
    </w:p>
    <w:p w:rsidR="00D37086" w:rsidRDefault="00D37086" w:rsidP="00E303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F6024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B076E" w:rsidRPr="00646005" w:rsidRDefault="00646005" w:rsidP="006B076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46005">
        <w:rPr>
          <w:rFonts w:ascii="Courier New" w:hAnsi="Courier New" w:cs="Courier New"/>
          <w:sz w:val="18"/>
          <w:szCs w:val="18"/>
        </w:rPr>
        <w:t>Служебные изменения (связанные с рассылкой по электронной почте)</w:t>
      </w:r>
    </w:p>
    <w:p w:rsidR="0085692E" w:rsidRDefault="0085692E" w:rsidP="008569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25B5E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85727B" w:rsidRDefault="0085692E" w:rsidP="009C4C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85727B">
        <w:rPr>
          <w:rFonts w:ascii="Courier New" w:hAnsi="Courier New" w:cs="Courier New"/>
          <w:sz w:val="18"/>
          <w:szCs w:val="18"/>
        </w:rPr>
        <w:t xml:space="preserve"> флаг «</w:t>
      </w:r>
      <w:r w:rsidR="009C4CE6" w:rsidRPr="009C4CE6">
        <w:rPr>
          <w:rFonts w:ascii="Courier New" w:hAnsi="Courier New" w:cs="Courier New"/>
          <w:sz w:val="18"/>
          <w:szCs w:val="18"/>
        </w:rPr>
        <w:t>Отчет за текущий период</w:t>
      </w:r>
      <w:r w:rsidR="0085727B">
        <w:rPr>
          <w:rFonts w:ascii="Courier New" w:hAnsi="Courier New" w:cs="Courier New"/>
          <w:sz w:val="18"/>
          <w:szCs w:val="18"/>
        </w:rPr>
        <w:t>»</w:t>
      </w:r>
    </w:p>
    <w:p w:rsidR="0085692E" w:rsidRDefault="0085692E" w:rsidP="003110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110E4" w:rsidRPr="003110E4">
        <w:rPr>
          <w:rFonts w:ascii="Courier New" w:hAnsi="Courier New" w:cs="Courier New"/>
          <w:b/>
          <w:sz w:val="18"/>
          <w:szCs w:val="18"/>
        </w:rPr>
        <w:t>Отчет о численности, составе и профессиональном обучении кадров</w:t>
      </w:r>
      <w:r w:rsidR="003110E4">
        <w:rPr>
          <w:rFonts w:ascii="Courier New" w:hAnsi="Courier New" w:cs="Courier New"/>
          <w:b/>
          <w:sz w:val="18"/>
          <w:szCs w:val="18"/>
        </w:rPr>
        <w:t xml:space="preserve"> (1-т кадры)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0E4" w:rsidRDefault="00646005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отчет при заполнении по подразделениям (временные переводы)</w:t>
      </w:r>
    </w:p>
    <w:p w:rsidR="0085692E" w:rsidRDefault="0085692E" w:rsidP="008569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05428">
        <w:rPr>
          <w:rFonts w:ascii="Courier New" w:hAnsi="Courier New" w:cs="Courier New"/>
          <w:b/>
          <w:sz w:val="18"/>
          <w:szCs w:val="18"/>
        </w:rPr>
        <w:t>Отчет об использовании календарного фонда времени</w:t>
      </w:r>
      <w:r>
        <w:rPr>
          <w:rFonts w:ascii="Courier New" w:hAnsi="Courier New" w:cs="Courier New"/>
          <w:b/>
          <w:sz w:val="18"/>
          <w:szCs w:val="18"/>
        </w:rPr>
        <w:t xml:space="preserve"> (</w:t>
      </w:r>
      <w:r w:rsidRPr="00405428">
        <w:rPr>
          <w:rFonts w:ascii="Courier New" w:hAnsi="Courier New" w:cs="Courier New"/>
          <w:b/>
          <w:sz w:val="18"/>
          <w:szCs w:val="18"/>
        </w:rPr>
        <w:t>1-т (фонд времени)</w:t>
      </w:r>
      <w:r>
        <w:rPr>
          <w:rFonts w:ascii="Courier New" w:hAnsi="Courier New" w:cs="Courier New"/>
          <w:b/>
          <w:sz w:val="18"/>
          <w:szCs w:val="18"/>
        </w:rPr>
        <w:t>)»</w:t>
      </w:r>
    </w:p>
    <w:p w:rsidR="003110E4" w:rsidRDefault="00B66AA7" w:rsidP="00B66A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66AA7">
        <w:rPr>
          <w:rFonts w:ascii="Courier New" w:hAnsi="Courier New" w:cs="Courier New"/>
          <w:sz w:val="18"/>
          <w:szCs w:val="18"/>
        </w:rPr>
        <w:t>в 13 колонку не попадают командировки, которые рассчитываются по среднему заработку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85692E" w:rsidRDefault="0085692E" w:rsidP="003110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3110E4" w:rsidRPr="003110E4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заработной платы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0E4" w:rsidRDefault="00815679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для выбора режима формирования справки – по периоду регистрации или по периоду действия</w:t>
      </w:r>
    </w:p>
    <w:p w:rsidR="0085692E" w:rsidRDefault="0085692E" w:rsidP="003110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110E4" w:rsidRPr="003110E4">
        <w:rPr>
          <w:rFonts w:ascii="Courier New" w:hAnsi="Courier New" w:cs="Courier New"/>
          <w:b/>
          <w:sz w:val="18"/>
          <w:szCs w:val="18"/>
        </w:rPr>
        <w:t>Табель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0E4" w:rsidRPr="008032B5" w:rsidRDefault="00DF6CBE" w:rsidP="008569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032B5">
        <w:rPr>
          <w:rFonts w:ascii="Courier New" w:hAnsi="Courier New" w:cs="Courier New"/>
          <w:sz w:val="18"/>
          <w:szCs w:val="18"/>
        </w:rPr>
        <w:t xml:space="preserve">Добавлен </w:t>
      </w:r>
      <w:r w:rsidR="008032B5">
        <w:rPr>
          <w:rFonts w:ascii="Courier New" w:hAnsi="Courier New" w:cs="Courier New"/>
          <w:sz w:val="18"/>
          <w:szCs w:val="18"/>
        </w:rPr>
        <w:t xml:space="preserve">в настройки печати </w:t>
      </w:r>
      <w:r w:rsidRPr="008032B5">
        <w:rPr>
          <w:rFonts w:ascii="Courier New" w:hAnsi="Courier New" w:cs="Courier New"/>
          <w:sz w:val="18"/>
          <w:szCs w:val="18"/>
        </w:rPr>
        <w:t xml:space="preserve">флаг </w:t>
      </w:r>
      <w:r w:rsidR="00646005" w:rsidRPr="008032B5">
        <w:rPr>
          <w:rFonts w:ascii="Courier New" w:hAnsi="Courier New" w:cs="Courier New"/>
          <w:sz w:val="18"/>
          <w:szCs w:val="18"/>
        </w:rPr>
        <w:t xml:space="preserve">для выбора печати нормы времени </w:t>
      </w:r>
    </w:p>
    <w:p w:rsidR="00837200" w:rsidRDefault="00837200" w:rsidP="003110E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 - (внешняя)</w:t>
      </w:r>
    </w:p>
    <w:p w:rsidR="00837200" w:rsidRDefault="00837200" w:rsidP="0083720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37200">
        <w:rPr>
          <w:rFonts w:ascii="Courier New" w:hAnsi="Courier New" w:cs="Courier New"/>
          <w:sz w:val="18"/>
          <w:szCs w:val="18"/>
        </w:rPr>
        <w:t>При загрузке паспортных данных разбивать номер паспорта из ЗИК на серию и номер (первых два символа номера)</w:t>
      </w:r>
    </w:p>
    <w:p w:rsidR="00837200" w:rsidRDefault="00FE5F39" w:rsidP="0083720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выборе синхронизации по Должности подразделения добавлена возможность синхронизации по коду либо по наименованию</w:t>
      </w:r>
    </w:p>
    <w:p w:rsidR="00FE5F39" w:rsidRPr="00837200" w:rsidRDefault="00FE5F39" w:rsidP="00FE5F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FE5F39">
        <w:rPr>
          <w:rFonts w:ascii="Courier New" w:hAnsi="Courier New" w:cs="Courier New"/>
          <w:sz w:val="18"/>
          <w:szCs w:val="18"/>
        </w:rPr>
        <w:t xml:space="preserve">ри загрузке сотрудников в </w:t>
      </w:r>
      <w:r>
        <w:rPr>
          <w:rFonts w:ascii="Courier New" w:hAnsi="Courier New" w:cs="Courier New"/>
          <w:sz w:val="18"/>
          <w:szCs w:val="18"/>
        </w:rPr>
        <w:t>«Моя бухгалтерия» у</w:t>
      </w:r>
      <w:r w:rsidRPr="00FE5F39">
        <w:rPr>
          <w:rFonts w:ascii="Courier New" w:hAnsi="Courier New" w:cs="Courier New"/>
          <w:sz w:val="18"/>
          <w:szCs w:val="18"/>
        </w:rPr>
        <w:t>воленные</w:t>
      </w:r>
      <w:r>
        <w:rPr>
          <w:rFonts w:ascii="Courier New" w:hAnsi="Courier New" w:cs="Courier New"/>
          <w:sz w:val="18"/>
          <w:szCs w:val="18"/>
        </w:rPr>
        <w:t xml:space="preserve"> сотрудники выделяются</w:t>
      </w:r>
      <w:r w:rsidRPr="00FE5F39">
        <w:rPr>
          <w:rFonts w:ascii="Courier New" w:hAnsi="Courier New" w:cs="Courier New"/>
          <w:sz w:val="18"/>
          <w:szCs w:val="18"/>
        </w:rPr>
        <w:t xml:space="preserve"> серым цветом</w:t>
      </w:r>
    </w:p>
    <w:p w:rsidR="0085692E" w:rsidRDefault="0085692E" w:rsidP="0085692E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85692E" w:rsidRDefault="0085692E" w:rsidP="0085692E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85692E" w:rsidRDefault="0085692E" w:rsidP="0085692E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FF53DB" w:rsidRPr="009E2B18" w:rsidRDefault="00FF53DB" w:rsidP="00FF53DB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F53DB" w:rsidRPr="00915B01" w:rsidRDefault="00FF53DB" w:rsidP="00FF53D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FF53DB" w:rsidRDefault="00A62EB3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Добавлены и изменены:</w:t>
      </w:r>
    </w:p>
    <w:p w:rsidR="00A62EB3" w:rsidRDefault="00A62EB3" w:rsidP="00A62EB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62EB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2EB3">
        <w:rPr>
          <w:rFonts w:ascii="Courier New" w:hAnsi="Courier New" w:cs="Courier New"/>
          <w:sz w:val="18"/>
          <w:szCs w:val="18"/>
        </w:rPr>
        <w:t>КотрольТипаПлатформы</w:t>
      </w:r>
      <w:proofErr w:type="spellEnd"/>
      <w:r w:rsidRPr="00A62EB3">
        <w:rPr>
          <w:rFonts w:ascii="Courier New" w:hAnsi="Courier New" w:cs="Courier New"/>
          <w:sz w:val="18"/>
          <w:szCs w:val="18"/>
        </w:rPr>
        <w:t>(</w:t>
      </w:r>
      <w:proofErr w:type="gramEnd"/>
      <w:r w:rsidRPr="00A62EB3">
        <w:rPr>
          <w:rFonts w:ascii="Courier New" w:hAnsi="Courier New" w:cs="Courier New"/>
          <w:sz w:val="18"/>
          <w:szCs w:val="18"/>
        </w:rPr>
        <w:t>)</w:t>
      </w:r>
    </w:p>
    <w:p w:rsidR="00A62EB3" w:rsidRDefault="00A62EB3" w:rsidP="00A62EB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62EB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62EB3"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  <w:r w:rsidRPr="00A62EB3">
        <w:rPr>
          <w:rFonts w:ascii="Courier New" w:hAnsi="Courier New" w:cs="Courier New"/>
          <w:sz w:val="18"/>
          <w:szCs w:val="18"/>
        </w:rPr>
        <w:t>(</w:t>
      </w:r>
      <w:proofErr w:type="gramEnd"/>
      <w:r w:rsidRPr="00A62EB3"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jc w:val="both"/>
        <w:rPr>
          <w:rFonts w:ascii="Courier New" w:hAnsi="Courier New" w:cs="Courier New"/>
          <w:sz w:val="18"/>
          <w:szCs w:val="18"/>
        </w:rPr>
      </w:pPr>
    </w:p>
    <w:p w:rsidR="00FF53DB" w:rsidRPr="00E6553D" w:rsidRDefault="00FF53DB" w:rsidP="00FF53D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F437AE" w:rsidRDefault="00F437AE" w:rsidP="00F437A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437AE">
        <w:rPr>
          <w:rFonts w:ascii="Courier New" w:hAnsi="Courier New" w:cs="Courier New"/>
          <w:sz w:val="18"/>
          <w:szCs w:val="18"/>
        </w:rPr>
        <w:t>ЗаполнениеДокументов</w:t>
      </w:r>
      <w:proofErr w:type="spellEnd"/>
    </w:p>
    <w:p w:rsidR="00F437AE" w:rsidRDefault="00F437AE" w:rsidP="00F437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37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37AE">
        <w:rPr>
          <w:rFonts w:ascii="Courier New" w:hAnsi="Courier New" w:cs="Courier New"/>
          <w:sz w:val="18"/>
          <w:szCs w:val="18"/>
        </w:rPr>
        <w:t>обПередОткрытием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437AE" w:rsidRDefault="00F437AE" w:rsidP="00F437A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437AE">
        <w:rPr>
          <w:rFonts w:ascii="Courier New" w:hAnsi="Courier New" w:cs="Courier New"/>
          <w:sz w:val="18"/>
          <w:szCs w:val="18"/>
        </w:rPr>
        <w:t>ОбщегоНазначения</w:t>
      </w:r>
      <w:proofErr w:type="spellEnd"/>
    </w:p>
    <w:p w:rsidR="00F437AE" w:rsidRDefault="00F437AE" w:rsidP="00F437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37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37AE">
        <w:rPr>
          <w:rFonts w:ascii="Courier New" w:hAnsi="Courier New" w:cs="Courier New"/>
          <w:sz w:val="18"/>
          <w:szCs w:val="18"/>
        </w:rPr>
        <w:t>ВернутьПрописьЧисла</w:t>
      </w:r>
      <w:proofErr w:type="spellEnd"/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437AE" w:rsidRDefault="00F437AE" w:rsidP="00F437A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437AE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F437AE" w:rsidRDefault="00F437AE" w:rsidP="00F437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37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437AE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37AE" w:rsidRDefault="00F437AE" w:rsidP="00F437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37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437AE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37AE" w:rsidRDefault="00F437AE" w:rsidP="00F437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37AE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F437AE">
        <w:rPr>
          <w:rFonts w:ascii="Courier New" w:hAnsi="Courier New" w:cs="Courier New"/>
          <w:sz w:val="18"/>
          <w:szCs w:val="18"/>
        </w:rPr>
        <w:t>ПолучитьСтруктуруНеобходимыхДанных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37AE" w:rsidRDefault="00F437AE" w:rsidP="00F437A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37A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37AE">
        <w:rPr>
          <w:rFonts w:ascii="Courier New" w:hAnsi="Courier New" w:cs="Courier New"/>
          <w:sz w:val="18"/>
          <w:szCs w:val="18"/>
        </w:rPr>
        <w:t>ПолучитьТекстПоказателя</w:t>
      </w:r>
      <w:proofErr w:type="spellEnd"/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02419" w:rsidRDefault="00102419" w:rsidP="001024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02419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07722E" w:rsidRDefault="0007722E" w:rsidP="0007722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772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7722E">
        <w:rPr>
          <w:rFonts w:ascii="Courier New" w:hAnsi="Courier New" w:cs="Courier New"/>
          <w:sz w:val="18"/>
          <w:szCs w:val="18"/>
        </w:rPr>
        <w:t>ПолучитьДанныеРаботников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7722E" w:rsidRDefault="0007722E" w:rsidP="0007722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772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7722E">
        <w:rPr>
          <w:rFonts w:ascii="Courier New" w:hAnsi="Courier New" w:cs="Courier New"/>
          <w:sz w:val="18"/>
          <w:szCs w:val="18"/>
        </w:rPr>
        <w:t>ПолучитьТаблицуПособий</w:t>
      </w:r>
      <w:proofErr w:type="spellEnd"/>
      <w:r w:rsidRPr="0007722E">
        <w:rPr>
          <w:rFonts w:ascii="Courier New" w:hAnsi="Courier New" w:cs="Courier New"/>
          <w:sz w:val="18"/>
          <w:szCs w:val="18"/>
        </w:rPr>
        <w:t>(</w:t>
      </w:r>
      <w:proofErr w:type="gramEnd"/>
      <w:r w:rsidRPr="0007722E">
        <w:rPr>
          <w:rFonts w:ascii="Courier New" w:hAnsi="Courier New" w:cs="Courier New"/>
          <w:sz w:val="18"/>
          <w:szCs w:val="18"/>
        </w:rPr>
        <w:t>)</w:t>
      </w:r>
    </w:p>
    <w:p w:rsidR="0007722E" w:rsidRDefault="0007722E" w:rsidP="0007722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772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7722E">
        <w:rPr>
          <w:rFonts w:ascii="Courier New" w:hAnsi="Courier New" w:cs="Courier New"/>
          <w:sz w:val="18"/>
          <w:szCs w:val="18"/>
        </w:rPr>
        <w:t>ФайлСведенийОПриемеИУвольнении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ПроцедурыУправленияБлокомОтпусков</w:t>
      </w:r>
      <w:proofErr w:type="spellEnd"/>
    </w:p>
    <w:p w:rsidR="00BC3EF4" w:rsidRDefault="00BC3EF4" w:rsidP="00BC3E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E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C3EF4">
        <w:rPr>
          <w:rFonts w:ascii="Courier New" w:hAnsi="Courier New" w:cs="Courier New"/>
          <w:sz w:val="18"/>
          <w:szCs w:val="18"/>
        </w:rPr>
        <w:t>ПолучитьВыборкуПоОстаткамОтпусков</w:t>
      </w:r>
      <w:proofErr w:type="spellEnd"/>
      <w:r w:rsidRPr="00BC3EF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C3EF4" w:rsidRDefault="00BC3EF4" w:rsidP="00BC3E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E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C3EF4">
        <w:rPr>
          <w:rFonts w:ascii="Courier New" w:hAnsi="Courier New" w:cs="Courier New"/>
          <w:sz w:val="18"/>
          <w:szCs w:val="18"/>
        </w:rPr>
        <w:t>ПолучитьКоличествоДнейОтпускаЗаПериодПриУвольнении</w:t>
      </w:r>
      <w:proofErr w:type="spellEnd"/>
      <w:r w:rsidRPr="00BC3EF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C3EF4" w:rsidRDefault="00BC3EF4" w:rsidP="00BC3EF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E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C3EF4">
        <w:rPr>
          <w:rFonts w:ascii="Courier New" w:hAnsi="Courier New" w:cs="Courier New"/>
          <w:sz w:val="18"/>
          <w:szCs w:val="18"/>
        </w:rPr>
        <w:t>РассчитатьКоличествоДнейПоВредности</w:t>
      </w:r>
      <w:proofErr w:type="spellEnd"/>
      <w:r w:rsidRPr="00BC3EF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A75C5" w:rsidRDefault="00AA75C5" w:rsidP="00AA75C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A75C5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AA75C5" w:rsidRDefault="00AA75C5" w:rsidP="00AA75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5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75C5">
        <w:rPr>
          <w:rFonts w:ascii="Courier New" w:hAnsi="Courier New" w:cs="Courier New"/>
          <w:sz w:val="18"/>
          <w:szCs w:val="18"/>
        </w:rPr>
        <w:t>ПериодыРаботыВоВредныхУсловиях</w:t>
      </w:r>
      <w:proofErr w:type="spellEnd"/>
      <w:r w:rsidRPr="00AA75C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5C5" w:rsidRDefault="00AA75C5" w:rsidP="00AA75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5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75C5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  <w:r w:rsidRPr="00AA75C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75C5" w:rsidRDefault="00AA75C5" w:rsidP="00AA75C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5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75C5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  <w:r w:rsidRPr="00AA75C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C481F" w:rsidRDefault="000C481F" w:rsidP="000C481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C481F">
        <w:rPr>
          <w:rFonts w:ascii="Courier New" w:hAnsi="Courier New" w:cs="Courier New"/>
          <w:sz w:val="18"/>
          <w:szCs w:val="18"/>
        </w:rPr>
        <w:t>СотрудникиОрганизацийПереопределяемый</w:t>
      </w:r>
      <w:proofErr w:type="spellEnd"/>
    </w:p>
    <w:p w:rsidR="000C481F" w:rsidRDefault="000C481F" w:rsidP="000C481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C48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C481F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0C48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84061" w:rsidRDefault="00384061" w:rsidP="0038406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84061">
        <w:rPr>
          <w:rFonts w:ascii="Courier New" w:hAnsi="Courier New" w:cs="Courier New"/>
          <w:sz w:val="18"/>
          <w:szCs w:val="18"/>
        </w:rPr>
        <w:t>УправлениеПользователями</w:t>
      </w:r>
      <w:proofErr w:type="spellEnd"/>
    </w:p>
    <w:p w:rsidR="00384061" w:rsidRDefault="00384061" w:rsidP="0038406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840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84061">
        <w:rPr>
          <w:rFonts w:ascii="Courier New" w:hAnsi="Courier New" w:cs="Courier New"/>
          <w:sz w:val="18"/>
          <w:szCs w:val="18"/>
        </w:rPr>
        <w:t>ПроверитьВозможностьРаботыПользователя</w:t>
      </w:r>
      <w:proofErr w:type="spellEnd"/>
      <w:r w:rsidRPr="0038406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C03E2" w:rsidRDefault="008C03E2" w:rsidP="008C03E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03E2">
        <w:rPr>
          <w:rFonts w:ascii="Courier New" w:hAnsi="Courier New" w:cs="Courier New"/>
          <w:sz w:val="18"/>
          <w:szCs w:val="18"/>
        </w:rPr>
        <w:t>РегламентированнаяОтчетностьПривилегированный</w:t>
      </w:r>
      <w:proofErr w:type="spellEnd"/>
    </w:p>
    <w:p w:rsidR="003D6144" w:rsidRDefault="003D6144" w:rsidP="003D61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61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6144">
        <w:rPr>
          <w:rFonts w:ascii="Courier New" w:hAnsi="Courier New" w:cs="Courier New"/>
          <w:sz w:val="18"/>
          <w:szCs w:val="18"/>
        </w:rPr>
        <w:t>ПолучитьУникальныйНомер</w:t>
      </w:r>
      <w:proofErr w:type="spellEnd"/>
    </w:p>
    <w:p w:rsidR="00FF53DB" w:rsidRDefault="00FF53DB" w:rsidP="00FF53D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F53DB" w:rsidRPr="009D0B1E" w:rsidRDefault="00FF53DB" w:rsidP="00FF53D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FF53DB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FF53DB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F935F4" w:rsidRDefault="00F935F4" w:rsidP="00F93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935F4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FF53DB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4F3B">
        <w:rPr>
          <w:rFonts w:ascii="Courier New" w:hAnsi="Courier New" w:cs="Courier New"/>
          <w:sz w:val="18"/>
          <w:szCs w:val="18"/>
        </w:rPr>
        <w:t>Пользователь</w:t>
      </w:r>
    </w:p>
    <w:p w:rsidR="00F935F4" w:rsidRDefault="00F935F4" w:rsidP="00F93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Пользователь</w:t>
      </w:r>
      <w:r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F935F4" w:rsidRDefault="00F935F4" w:rsidP="00F935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935F4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FF53DB" w:rsidRDefault="00FF53DB" w:rsidP="00FF53DB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FF53DB" w:rsidRPr="003167FE" w:rsidRDefault="00FF53DB" w:rsidP="00FF53D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2468">
        <w:rPr>
          <w:rFonts w:ascii="Courier New" w:hAnsi="Courier New" w:cs="Courier New"/>
          <w:sz w:val="18"/>
          <w:szCs w:val="18"/>
        </w:rPr>
        <w:t>ПриУстановкеНовогоНомераДокумента</w:t>
      </w:r>
      <w:proofErr w:type="spellEnd"/>
    </w:p>
    <w:p w:rsidR="00FF53DB" w:rsidRDefault="00FF53DB" w:rsidP="00FF53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F53DB" w:rsidRPr="007F35F6" w:rsidRDefault="00F3595B" w:rsidP="00F3595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3595B">
        <w:rPr>
          <w:rFonts w:ascii="Courier New" w:hAnsi="Courier New" w:cs="Courier New"/>
          <w:sz w:val="18"/>
          <w:szCs w:val="18"/>
        </w:rPr>
        <w:t>ФормаПодбораОстатковОтпусков</w:t>
      </w:r>
      <w:proofErr w:type="spellEnd"/>
    </w:p>
    <w:p w:rsidR="00FF53DB" w:rsidRDefault="00FF53DB" w:rsidP="00FF53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5D6D6E" w:rsidRDefault="005D6D6E" w:rsidP="005D6D6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D6D6E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FF53DB" w:rsidRDefault="00FF53DB" w:rsidP="00FF53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F53DB" w:rsidRPr="009D0B1E" w:rsidRDefault="00FF53DB" w:rsidP="00FF53D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950EC" w:rsidRDefault="00E950EC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FF53DB" w:rsidRPr="009D0B1E" w:rsidRDefault="00FF53DB" w:rsidP="00FF53D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Default="00FF53DB" w:rsidP="00FF53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D1EE4" w:rsidRPr="007F35F6" w:rsidRDefault="006D1EE4" w:rsidP="006D1EE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Default="00FF53DB" w:rsidP="00FF53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FF53DB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D10822" w:rsidRDefault="00D10822" w:rsidP="00D1082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Удалена константа </w:t>
      </w:r>
      <w:proofErr w:type="spellStart"/>
      <w:r w:rsidRPr="00D10822">
        <w:rPr>
          <w:rFonts w:ascii="Courier New" w:hAnsi="Courier New" w:cs="Courier New"/>
          <w:sz w:val="18"/>
          <w:szCs w:val="18"/>
        </w:rPr>
        <w:t>УдалитьФлагПроводитьСверхурочныеКакДоплату</w:t>
      </w:r>
      <w:proofErr w:type="spellEnd"/>
    </w:p>
    <w:p w:rsidR="00FF53DB" w:rsidRDefault="00FF53DB" w:rsidP="00FF53D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694A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94A13" w:rsidRPr="00694A13">
        <w:rPr>
          <w:rFonts w:ascii="Courier New" w:hAnsi="Courier New" w:cs="Courier New"/>
          <w:b/>
          <w:sz w:val="18"/>
          <w:szCs w:val="18"/>
        </w:rPr>
        <w:t>ВидыЕжегодныхОтпусков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694A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</w:t>
      </w:r>
      <w:r w:rsidR="00694A13">
        <w:rPr>
          <w:rFonts w:ascii="Courier New" w:hAnsi="Courier New" w:cs="Courier New"/>
          <w:sz w:val="18"/>
          <w:szCs w:val="18"/>
        </w:rPr>
        <w:t>ы реквизиты «</w:t>
      </w:r>
      <w:proofErr w:type="spellStart"/>
      <w:r w:rsidR="00694A13" w:rsidRPr="00694A13">
        <w:rPr>
          <w:rFonts w:ascii="Courier New" w:hAnsi="Courier New" w:cs="Courier New"/>
          <w:sz w:val="18"/>
          <w:szCs w:val="18"/>
        </w:rPr>
        <w:t>НакопительныйОтпуск</w:t>
      </w:r>
      <w:proofErr w:type="spellEnd"/>
      <w:r w:rsidR="00694A13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694A13" w:rsidRPr="00694A13">
        <w:rPr>
          <w:rFonts w:ascii="Courier New" w:hAnsi="Courier New" w:cs="Courier New"/>
          <w:sz w:val="18"/>
          <w:szCs w:val="18"/>
        </w:rPr>
        <w:t>НаименованиеДляПечати</w:t>
      </w:r>
      <w:proofErr w:type="spellEnd"/>
      <w:r w:rsidR="00694A13">
        <w:rPr>
          <w:rFonts w:ascii="Courier New" w:hAnsi="Courier New" w:cs="Courier New"/>
          <w:sz w:val="18"/>
          <w:szCs w:val="18"/>
        </w:rPr>
        <w:t>»</w:t>
      </w:r>
    </w:p>
    <w:p w:rsidR="00694A13" w:rsidRDefault="00694A13" w:rsidP="00694A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94A13">
        <w:rPr>
          <w:rFonts w:ascii="Courier New" w:hAnsi="Courier New" w:cs="Courier New"/>
          <w:sz w:val="18"/>
          <w:szCs w:val="18"/>
        </w:rPr>
        <w:t>ФормаРедактированияШкалыСтажа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Добавлена новая форма</w:t>
      </w:r>
    </w:p>
    <w:p w:rsidR="00694A13" w:rsidRDefault="00694A13" w:rsidP="00694A1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94A13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694A13" w:rsidRDefault="00694A13" w:rsidP="00694A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4A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94A13">
        <w:rPr>
          <w:rFonts w:ascii="Courier New" w:hAnsi="Courier New" w:cs="Courier New"/>
          <w:sz w:val="18"/>
          <w:szCs w:val="18"/>
        </w:rPr>
        <w:t>НакопительныйОтпускПриИзменении</w:t>
      </w:r>
      <w:proofErr w:type="spellEnd"/>
      <w:r w:rsidRPr="00694A1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94A13" w:rsidRDefault="00694A13" w:rsidP="00694A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4A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94A13">
        <w:rPr>
          <w:rFonts w:ascii="Courier New" w:hAnsi="Courier New" w:cs="Courier New"/>
          <w:sz w:val="18"/>
          <w:szCs w:val="18"/>
        </w:rPr>
        <w:t>ПриЗаписи</w:t>
      </w:r>
      <w:proofErr w:type="spellEnd"/>
      <w:r w:rsidRPr="00694A1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94A13" w:rsidRDefault="00694A13" w:rsidP="00694A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4A1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94A13">
        <w:rPr>
          <w:rFonts w:ascii="Courier New" w:hAnsi="Courier New" w:cs="Courier New"/>
          <w:sz w:val="18"/>
          <w:szCs w:val="18"/>
        </w:rPr>
        <w:t>ПроверкаДопОтпуска</w:t>
      </w:r>
      <w:proofErr w:type="spellEnd"/>
      <w:r w:rsidRPr="00694A13">
        <w:rPr>
          <w:rFonts w:ascii="Courier New" w:hAnsi="Courier New" w:cs="Courier New"/>
          <w:sz w:val="18"/>
          <w:szCs w:val="18"/>
        </w:rPr>
        <w:t>(</w:t>
      </w:r>
      <w:proofErr w:type="gramEnd"/>
      <w:r w:rsidRPr="00694A13">
        <w:rPr>
          <w:rFonts w:ascii="Courier New" w:hAnsi="Courier New" w:cs="Courier New"/>
          <w:sz w:val="18"/>
          <w:szCs w:val="18"/>
        </w:rPr>
        <w:t>)</w:t>
      </w:r>
    </w:p>
    <w:p w:rsidR="00694A13" w:rsidRDefault="00694A13" w:rsidP="00694A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4A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94A13">
        <w:rPr>
          <w:rFonts w:ascii="Courier New" w:hAnsi="Courier New" w:cs="Courier New"/>
          <w:sz w:val="18"/>
          <w:szCs w:val="18"/>
        </w:rPr>
        <w:t>УстановитьВидимостьЭлементовДопОтпуска</w:t>
      </w:r>
      <w:proofErr w:type="spellEnd"/>
      <w:r w:rsidRPr="00694A13">
        <w:rPr>
          <w:rFonts w:ascii="Courier New" w:hAnsi="Courier New" w:cs="Courier New"/>
          <w:sz w:val="18"/>
          <w:szCs w:val="18"/>
        </w:rPr>
        <w:t>(</w:t>
      </w:r>
      <w:proofErr w:type="gramEnd"/>
      <w:r w:rsidRPr="00694A13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414F7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7C19C0">
        <w:rPr>
          <w:rFonts w:ascii="Courier New" w:hAnsi="Courier New" w:cs="Courier New"/>
          <w:sz w:val="18"/>
          <w:szCs w:val="18"/>
        </w:rPr>
        <w:t>. Изменен:</w:t>
      </w:r>
    </w:p>
    <w:p w:rsidR="007C19C0" w:rsidRDefault="007C19C0" w:rsidP="007C19C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19C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C19C0">
        <w:rPr>
          <w:rFonts w:ascii="Courier New" w:hAnsi="Courier New" w:cs="Courier New"/>
          <w:sz w:val="18"/>
          <w:szCs w:val="18"/>
        </w:rPr>
        <w:t>Спра</w:t>
      </w:r>
      <w:r>
        <w:rPr>
          <w:rFonts w:ascii="Courier New" w:hAnsi="Courier New" w:cs="Courier New"/>
          <w:sz w:val="18"/>
          <w:szCs w:val="18"/>
        </w:rPr>
        <w:t>вочникСписокПриПолученииДанных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7C19C0">
        <w:rPr>
          <w:rFonts w:ascii="Courier New" w:hAnsi="Courier New" w:cs="Courier New"/>
          <w:sz w:val="18"/>
          <w:szCs w:val="18"/>
        </w:rPr>
        <w:t>. Изменены:</w:t>
      </w:r>
    </w:p>
    <w:p w:rsidR="007C19C0" w:rsidRDefault="007C19C0" w:rsidP="007C19C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C19C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C19C0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  <w:r w:rsidRPr="007C19C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8A169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A1692" w:rsidRPr="008A1692">
        <w:rPr>
          <w:rFonts w:ascii="Courier New" w:hAnsi="Courier New" w:cs="Courier New"/>
          <w:b/>
          <w:sz w:val="18"/>
          <w:szCs w:val="18"/>
        </w:rPr>
        <w:t>ПоказателиСхемМотивации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A1692" w:rsidRPr="008A1692" w:rsidRDefault="008A1692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A1692">
        <w:rPr>
          <w:rFonts w:ascii="Courier New" w:hAnsi="Courier New" w:cs="Courier New"/>
          <w:sz w:val="18"/>
          <w:szCs w:val="18"/>
        </w:rPr>
        <w:t>Предопределенные значения. Добавлено новое значение.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44A6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Pr="008414F1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414F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414F1">
        <w:rPr>
          <w:rFonts w:ascii="Courier New" w:hAnsi="Courier New" w:cs="Courier New"/>
          <w:sz w:val="18"/>
          <w:szCs w:val="18"/>
        </w:rPr>
        <w:t>. Изменены:</w:t>
      </w:r>
    </w:p>
    <w:p w:rsidR="00FF53DB" w:rsidRPr="008414F1" w:rsidRDefault="008737EC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37EC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8737EC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Pr="008414F1" w:rsidRDefault="008737EC" w:rsidP="008737E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 и добавлены: «</w:t>
      </w:r>
      <w:r w:rsidRPr="008737EC">
        <w:rPr>
          <w:rFonts w:ascii="Courier New" w:hAnsi="Courier New" w:cs="Courier New"/>
          <w:sz w:val="18"/>
          <w:szCs w:val="18"/>
        </w:rPr>
        <w:t>Макет</w:t>
      </w:r>
      <w:r>
        <w:rPr>
          <w:rFonts w:ascii="Courier New" w:hAnsi="Courier New" w:cs="Courier New"/>
          <w:sz w:val="18"/>
          <w:szCs w:val="18"/>
        </w:rPr>
        <w:t>», «Договор»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F53DB" w:rsidRDefault="00FF53DB" w:rsidP="0053455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534551" w:rsidRPr="00534551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5345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="00534551" w:rsidRPr="00534551">
        <w:rPr>
          <w:rFonts w:ascii="Courier New" w:hAnsi="Courier New" w:cs="Courier New"/>
          <w:sz w:val="18"/>
          <w:szCs w:val="18"/>
        </w:rPr>
        <w:t>НомерТрудовойКнижки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34551" w:rsidRDefault="00534551" w:rsidP="005345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34551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 w:rsidR="00FF53DB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Изменена.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FF53DB" w:rsidRDefault="00FF53DB" w:rsidP="00FF53D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720F79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7469D" w:rsidRDefault="00F7469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6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7469D">
        <w:rPr>
          <w:rFonts w:ascii="Courier New" w:hAnsi="Courier New" w:cs="Courier New"/>
          <w:sz w:val="18"/>
          <w:szCs w:val="18"/>
        </w:rPr>
        <w:t>ДобавитьСтрокуДопНачислений</w:t>
      </w:r>
      <w:proofErr w:type="spellEnd"/>
      <w:r w:rsidRPr="00F7469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7469D" w:rsidRDefault="00F7469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6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7469D">
        <w:rPr>
          <w:rFonts w:ascii="Courier New" w:hAnsi="Courier New" w:cs="Courier New"/>
          <w:sz w:val="18"/>
          <w:szCs w:val="18"/>
        </w:rPr>
        <w:t>ЗаполнитьДатыПоДоговору</w:t>
      </w:r>
      <w:proofErr w:type="spellEnd"/>
      <w:r w:rsidRPr="00F7469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7469D" w:rsidRDefault="00F7469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69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7469D">
        <w:rPr>
          <w:rFonts w:ascii="Courier New" w:hAnsi="Courier New" w:cs="Courier New"/>
          <w:sz w:val="18"/>
          <w:szCs w:val="18"/>
        </w:rPr>
        <w:t>СформироватьДоходыПоПН</w:t>
      </w:r>
      <w:proofErr w:type="spellEnd"/>
      <w:r w:rsidRPr="00F7469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7469D" w:rsidRDefault="00F7469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469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="00C51D7E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="00C51D7E">
        <w:rPr>
          <w:rFonts w:ascii="Courier New" w:hAnsi="Courier New" w:cs="Courier New"/>
          <w:sz w:val="18"/>
          <w:szCs w:val="18"/>
        </w:rPr>
        <w:t>(</w:t>
      </w:r>
      <w:proofErr w:type="gramEnd"/>
      <w:r w:rsidR="00C51D7E">
        <w:rPr>
          <w:rFonts w:ascii="Courier New" w:hAnsi="Courier New" w:cs="Courier New"/>
          <w:sz w:val="18"/>
          <w:szCs w:val="18"/>
        </w:rPr>
        <w:t>)</w:t>
      </w:r>
    </w:p>
    <w:p w:rsidR="00C51D7E" w:rsidRDefault="00C51D7E" w:rsidP="00C51D7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>
        <w:rPr>
          <w:rFonts w:ascii="Courier New" w:hAnsi="Courier New" w:cs="Courier New"/>
          <w:sz w:val="18"/>
          <w:szCs w:val="18"/>
        </w:rPr>
        <w:t>Начисления»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C51D7E">
        <w:rPr>
          <w:rFonts w:ascii="Courier New" w:hAnsi="Courier New" w:cs="Courier New"/>
          <w:sz w:val="18"/>
          <w:szCs w:val="18"/>
        </w:rPr>
        <w:t>ПериодНалогооблажения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C630D" w:rsidRPr="003B3B5E" w:rsidRDefault="00FC630D" w:rsidP="00FC630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61EE4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E253E" w:rsidRDefault="00FE253E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E253E" w:rsidRDefault="00FE253E" w:rsidP="00FE253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253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E253E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 w:rsidRPr="00FE253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Pr="003B3B5E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B3B5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B3B5E">
        <w:rPr>
          <w:rFonts w:ascii="Courier New" w:hAnsi="Courier New" w:cs="Courier New"/>
          <w:sz w:val="18"/>
          <w:szCs w:val="18"/>
        </w:rPr>
        <w:t>. Изменены:</w:t>
      </w:r>
    </w:p>
    <w:p w:rsidR="00FE253E" w:rsidRDefault="00FE253E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253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E253E">
        <w:rPr>
          <w:rFonts w:ascii="Courier New" w:hAnsi="Courier New" w:cs="Courier New"/>
          <w:sz w:val="18"/>
          <w:szCs w:val="18"/>
        </w:rPr>
        <w:t>ДнейОплатыПриИзменении</w:t>
      </w:r>
      <w:proofErr w:type="spellEnd"/>
      <w:r w:rsidRPr="00FE253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Pr="003B3B5E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A75E7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Pr="00CD445D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D445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. Изменены</w:t>
      </w:r>
      <w:r w:rsidR="00CD445D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CD445D">
        <w:rPr>
          <w:rFonts w:ascii="Courier New" w:hAnsi="Courier New" w:cs="Courier New"/>
          <w:sz w:val="18"/>
          <w:szCs w:val="18"/>
        </w:rPr>
        <w:t>:</w:t>
      </w:r>
    </w:p>
    <w:p w:rsidR="00CD445D" w:rsidRDefault="00CD445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ИзменитьОтпускаПоДолжность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>Процедура КоманднаяПанель3</w:t>
      </w:r>
      <w:proofErr w:type="gramStart"/>
      <w:r w:rsidRPr="00CD445D">
        <w:rPr>
          <w:rFonts w:ascii="Courier New" w:hAnsi="Courier New" w:cs="Courier New"/>
          <w:sz w:val="18"/>
          <w:szCs w:val="18"/>
        </w:rPr>
        <w:t>Очистить(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УдалитьНачисленияПоРаботнику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Pr="00DA75E7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CD445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D445D" w:rsidRPr="00CD445D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D445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CD445D">
        <w:rPr>
          <w:rFonts w:ascii="Courier New" w:hAnsi="Courier New" w:cs="Courier New"/>
          <w:sz w:val="18"/>
          <w:szCs w:val="18"/>
        </w:rPr>
        <w:t>. Изменены:</w:t>
      </w:r>
    </w:p>
    <w:p w:rsid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 w:rsidRPr="00CD445D"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РаботникиОрганизацииДатаНачалаПриИзменении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РаботникиОрганизаци</w:t>
      </w:r>
      <w:r>
        <w:rPr>
          <w:rFonts w:ascii="Courier New" w:hAnsi="Courier New" w:cs="Courier New"/>
          <w:sz w:val="18"/>
          <w:szCs w:val="18"/>
        </w:rPr>
        <w:t>иПередОкончаниемРедактирования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РаботникиОрганизацииПослеУдаления</w:t>
      </w:r>
      <w:proofErr w:type="spellEnd"/>
      <w:r w:rsidRPr="00CD445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D445D" w:rsidRPr="00CD445D" w:rsidRDefault="00CD445D" w:rsidP="00CD44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44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D445D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F53DB" w:rsidRDefault="00FF53DB" w:rsidP="00CB22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B2277" w:rsidRPr="00CB2277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B2277" w:rsidRDefault="00CB2277" w:rsidP="00CB227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B2277" w:rsidRDefault="00CB2277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2277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CB2277">
        <w:rPr>
          <w:rFonts w:ascii="Courier New" w:hAnsi="Courier New" w:cs="Courier New"/>
          <w:sz w:val="18"/>
          <w:szCs w:val="18"/>
        </w:rPr>
        <w:t>Печать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2277" w:rsidRDefault="00CB2277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2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B2277">
        <w:rPr>
          <w:rFonts w:ascii="Courier New" w:hAnsi="Courier New" w:cs="Courier New"/>
          <w:sz w:val="18"/>
          <w:szCs w:val="18"/>
        </w:rPr>
        <w:t>ПечатьДоговор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2277" w:rsidRDefault="00CB2277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2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B2277">
        <w:rPr>
          <w:rFonts w:ascii="Courier New" w:hAnsi="Courier New" w:cs="Courier New"/>
          <w:sz w:val="18"/>
          <w:szCs w:val="18"/>
        </w:rPr>
        <w:t>ПечатьТ</w:t>
      </w:r>
      <w:proofErr w:type="spellEnd"/>
      <w:r w:rsidRPr="00CB227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05210" w:rsidRPr="008414F1" w:rsidRDefault="00105210" w:rsidP="001052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 и добавлены: «</w:t>
      </w:r>
      <w:r>
        <w:rPr>
          <w:rFonts w:ascii="Courier New" w:hAnsi="Courier New" w:cs="Courier New"/>
          <w:sz w:val="18"/>
          <w:szCs w:val="18"/>
        </w:rPr>
        <w:t>Контракт</w:t>
      </w:r>
      <w:r>
        <w:rPr>
          <w:rFonts w:ascii="Courier New" w:hAnsi="Courier New" w:cs="Courier New"/>
          <w:sz w:val="18"/>
          <w:szCs w:val="18"/>
        </w:rPr>
        <w:t>», «Договор»</w:t>
      </w:r>
    </w:p>
    <w:p w:rsidR="00FF53DB" w:rsidRPr="00EF7739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B704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704FB" w:rsidRPr="00B704FB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Pr="00986DCA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B704FB" w:rsidRDefault="00B704F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704F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704FB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  <w:r w:rsidRPr="00B704FB">
        <w:rPr>
          <w:rFonts w:ascii="Courier New" w:hAnsi="Courier New" w:cs="Courier New"/>
          <w:sz w:val="18"/>
          <w:szCs w:val="18"/>
        </w:rPr>
        <w:t>(</w:t>
      </w:r>
      <w:proofErr w:type="gramEnd"/>
      <w:r w:rsidRPr="00B704FB">
        <w:rPr>
          <w:rFonts w:ascii="Courier New" w:hAnsi="Courier New" w:cs="Courier New"/>
          <w:sz w:val="18"/>
          <w:szCs w:val="18"/>
        </w:rPr>
        <w:t>)</w:t>
      </w:r>
    </w:p>
    <w:p w:rsidR="00FF53DB" w:rsidRPr="00986DCA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2E564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E564B" w:rsidRPr="002E564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2E564B" w:rsidRDefault="002E564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56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E564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2E56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E564B" w:rsidRDefault="002E564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56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E564B">
        <w:rPr>
          <w:rFonts w:ascii="Courier New" w:hAnsi="Courier New" w:cs="Courier New"/>
          <w:sz w:val="18"/>
          <w:szCs w:val="18"/>
        </w:rPr>
        <w:t>СоздатьАнкету</w:t>
      </w:r>
      <w:proofErr w:type="spellEnd"/>
      <w:r w:rsidRPr="002E56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E564B" w:rsidRDefault="002E564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56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E564B">
        <w:rPr>
          <w:rFonts w:ascii="Courier New" w:hAnsi="Courier New" w:cs="Courier New"/>
          <w:sz w:val="18"/>
          <w:szCs w:val="18"/>
        </w:rPr>
        <w:t>СтруктураОбщихРеквизитовДокумента</w:t>
      </w:r>
      <w:proofErr w:type="spellEnd"/>
      <w:r w:rsidRPr="002E564B">
        <w:rPr>
          <w:rFonts w:ascii="Courier New" w:hAnsi="Courier New" w:cs="Courier New"/>
          <w:sz w:val="18"/>
          <w:szCs w:val="18"/>
        </w:rPr>
        <w:t>(</w:t>
      </w:r>
      <w:proofErr w:type="gramEnd"/>
      <w:r w:rsidRPr="002E564B">
        <w:rPr>
          <w:rFonts w:ascii="Courier New" w:hAnsi="Courier New" w:cs="Courier New"/>
          <w:sz w:val="18"/>
          <w:szCs w:val="18"/>
        </w:rPr>
        <w:t>)</w:t>
      </w:r>
    </w:p>
    <w:p w:rsidR="002E564B" w:rsidRDefault="002E564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56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E564B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2E56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F4361" w:rsidRDefault="008F4361" w:rsidP="008F43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F53DB" w:rsidRDefault="008F4361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F43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F4361">
        <w:rPr>
          <w:rFonts w:ascii="Courier New" w:hAnsi="Courier New" w:cs="Courier New"/>
          <w:sz w:val="18"/>
          <w:szCs w:val="18"/>
        </w:rPr>
        <w:t>ПоказатьЭлементыФормы</w:t>
      </w:r>
      <w:proofErr w:type="spellEnd"/>
      <w:r w:rsidRPr="008F436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F4361" w:rsidRPr="00986DCA" w:rsidRDefault="008F4361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E12DD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12DD3" w:rsidRPr="00E12DD3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2DD3" w:rsidRDefault="00E12DD3" w:rsidP="00E12DD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E12DD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  <w:r w:rsidR="00FF53DB" w:rsidRPr="004F6A38"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r w:rsidRPr="00E12DD3">
        <w:rPr>
          <w:rFonts w:ascii="Courier New" w:hAnsi="Courier New" w:cs="Courier New"/>
          <w:sz w:val="18"/>
          <w:szCs w:val="18"/>
        </w:rPr>
        <w:t>Примечание</w:t>
      </w:r>
      <w:r w:rsidR="00FF53DB" w:rsidRPr="004F6A38"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047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12DD3">
        <w:rPr>
          <w:rFonts w:ascii="Courier New" w:hAnsi="Courier New" w:cs="Courier New"/>
          <w:sz w:val="18"/>
          <w:szCs w:val="18"/>
        </w:rPr>
        <w:t>. Изменены:</w:t>
      </w:r>
    </w:p>
    <w:p w:rsidR="00E12DD3" w:rsidRDefault="00E12DD3" w:rsidP="00E12D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12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12DD3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Pr="004F6A38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6F22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F22A0" w:rsidRPr="006F22A0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F22A0" w:rsidRDefault="006F22A0" w:rsidP="006F22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FF53DB" w:rsidRPr="006F22A0" w:rsidRDefault="006F22A0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22A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F22A0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  <w:r w:rsidRPr="006F22A0">
        <w:rPr>
          <w:rFonts w:ascii="Courier New" w:hAnsi="Courier New" w:cs="Courier New"/>
          <w:sz w:val="18"/>
          <w:szCs w:val="18"/>
        </w:rPr>
        <w:t>(</w:t>
      </w:r>
      <w:proofErr w:type="gramEnd"/>
      <w:r w:rsidRPr="006F22A0">
        <w:rPr>
          <w:rFonts w:ascii="Courier New" w:hAnsi="Courier New" w:cs="Courier New"/>
          <w:sz w:val="18"/>
          <w:szCs w:val="18"/>
        </w:rPr>
        <w:t>)</w:t>
      </w:r>
    </w:p>
    <w:p w:rsidR="006F22A0" w:rsidRDefault="006F22A0" w:rsidP="00FF53D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F53DB" w:rsidRDefault="00FF53DB" w:rsidP="004F26F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F26F0" w:rsidRPr="004F26F0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F26F0" w:rsidRDefault="004F26F0" w:rsidP="004F26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4F26F0" w:rsidRDefault="004F26F0" w:rsidP="004F26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26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4F26F0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4F26F0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F26F0" w:rsidRDefault="004F26F0" w:rsidP="004F26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F26F0" w:rsidRDefault="004F26F0" w:rsidP="004F26F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F26F0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F26F0" w:rsidRDefault="004F26F0" w:rsidP="004F26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4F26F0" w:rsidRDefault="004F26F0" w:rsidP="004F26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26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4F26F0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F26F0" w:rsidRDefault="004F26F0" w:rsidP="004F26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F53DB" w:rsidRPr="00F40CBC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F26F0" w:rsidRDefault="004F26F0" w:rsidP="004F26F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F26F0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F26F0" w:rsidRDefault="004F26F0" w:rsidP="004F26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4F26F0" w:rsidRDefault="004F26F0" w:rsidP="004F26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26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F26F0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  <w:r w:rsidRPr="004F26F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F26F0" w:rsidRDefault="004F26F0" w:rsidP="004F26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4F26F0" w:rsidRDefault="00234A5C" w:rsidP="004F26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34A5C" w:rsidRDefault="00234A5C" w:rsidP="00234A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34A5C" w:rsidRDefault="00234A5C" w:rsidP="00234A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34A5C" w:rsidRDefault="00234A5C" w:rsidP="00234A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ПериодРегистрацииПриИзменении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34A5C" w:rsidRDefault="00234A5C" w:rsidP="00234A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 w:rsidRPr="00234A5C">
        <w:rPr>
          <w:rFonts w:ascii="Courier New" w:hAnsi="Courier New" w:cs="Courier New"/>
          <w:sz w:val="18"/>
          <w:szCs w:val="18"/>
        </w:rPr>
        <w:t>)</w:t>
      </w:r>
    </w:p>
    <w:p w:rsidR="00FF53DB" w:rsidRPr="00F40CBC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06919" w:rsidRDefault="00F06919" w:rsidP="004306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3061B" w:rsidRPr="0043061B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06919" w:rsidRDefault="00F06919" w:rsidP="00F069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F06919" w:rsidRDefault="00F06919" w:rsidP="00F069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26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F26F0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  <w:r w:rsidRPr="004F26F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06919" w:rsidRDefault="00F06919" w:rsidP="00F069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06919" w:rsidRDefault="00F06919" w:rsidP="00F069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06919" w:rsidRDefault="00F06919" w:rsidP="00F069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06919" w:rsidRDefault="00F06919" w:rsidP="00F069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ПериодРегистрацииПриИзменении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06919" w:rsidRDefault="00F06919" w:rsidP="00F069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4A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4A5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234A5C">
        <w:rPr>
          <w:rFonts w:ascii="Courier New" w:hAnsi="Courier New" w:cs="Courier New"/>
          <w:sz w:val="18"/>
          <w:szCs w:val="18"/>
        </w:rPr>
        <w:t>(</w:t>
      </w:r>
      <w:proofErr w:type="gramEnd"/>
      <w:r w:rsidRPr="00234A5C"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8B3CC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B3CCB" w:rsidRPr="008B3CCB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B3CCB" w:rsidRDefault="008B3CCB" w:rsidP="008B3CC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lastRenderedPageBreak/>
        <w:t>Функция ПечатьТ60(</w:t>
      </w:r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>Функция ПечатьТ6</w:t>
      </w:r>
      <w:proofErr w:type="gramStart"/>
      <w:r w:rsidRPr="008B3CCB">
        <w:rPr>
          <w:rFonts w:ascii="Courier New" w:hAnsi="Courier New" w:cs="Courier New"/>
          <w:sz w:val="18"/>
          <w:szCs w:val="18"/>
        </w:rPr>
        <w:t>а(</w:t>
      </w:r>
      <w:proofErr w:type="gramEnd"/>
      <w:r w:rsidRPr="008B3CCB"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ПолучитьЗапросПоСотруднику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 w:rsidRPr="008B3CCB">
        <w:rPr>
          <w:rFonts w:ascii="Courier New" w:hAnsi="Courier New" w:cs="Courier New"/>
          <w:sz w:val="18"/>
          <w:szCs w:val="18"/>
        </w:rPr>
        <w:t>)</w:t>
      </w:r>
    </w:p>
    <w:p w:rsidR="00FF53DB" w:rsidRDefault="008B3CC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ЗаполнитьОтпускаПоСотруднику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ОткрытьФормуПодбораОстатковОтпусков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РаботникиОрганизацииДатаПоПриИзменении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РаботникиОрганизацииДатаСПриИзменении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РаботникиОрганизацииКоличествоДнейПриИзменении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</w:t>
      </w:r>
      <w:r>
        <w:rPr>
          <w:rFonts w:ascii="Courier New" w:hAnsi="Courier New" w:cs="Courier New"/>
          <w:sz w:val="18"/>
          <w:szCs w:val="18"/>
        </w:rPr>
        <w:t>анизацииПередНачаломДобавления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РаботникиОрганизацииПриНачалеРедактирования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РаботникиОрганизацииПричинаОтсутствияПриИзменении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B3CCB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  <w:r w:rsidRPr="008B3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B3CCB" w:rsidRDefault="008B3CCB" w:rsidP="008B3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3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РассчитатьДатуОкончанияОтпуска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06C6D" w:rsidRPr="00986DCA" w:rsidRDefault="00606C6D" w:rsidP="00606C6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86DCA">
        <w:rPr>
          <w:rFonts w:ascii="Courier New" w:hAnsi="Courier New" w:cs="Courier New"/>
          <w:sz w:val="18"/>
          <w:szCs w:val="18"/>
        </w:rPr>
        <w:t>М</w:t>
      </w:r>
      <w:r>
        <w:rPr>
          <w:rFonts w:ascii="Courier New" w:hAnsi="Courier New" w:cs="Courier New"/>
          <w:sz w:val="18"/>
          <w:szCs w:val="18"/>
        </w:rPr>
        <w:t>акет «</w:t>
      </w:r>
      <w:r w:rsidRPr="00606C6D">
        <w:rPr>
          <w:rFonts w:ascii="Courier New" w:hAnsi="Courier New" w:cs="Courier New"/>
          <w:sz w:val="18"/>
          <w:szCs w:val="18"/>
        </w:rPr>
        <w:t>Т6а</w:t>
      </w:r>
      <w:r>
        <w:rPr>
          <w:rFonts w:ascii="Courier New" w:hAnsi="Courier New" w:cs="Courier New"/>
          <w:sz w:val="18"/>
          <w:szCs w:val="18"/>
        </w:rPr>
        <w:t>»</w:t>
      </w:r>
      <w:r w:rsidRPr="00986DCA">
        <w:rPr>
          <w:rFonts w:ascii="Courier New" w:hAnsi="Courier New" w:cs="Courier New"/>
          <w:sz w:val="18"/>
          <w:szCs w:val="18"/>
        </w:rPr>
        <w:t>. Изменен</w:t>
      </w:r>
    </w:p>
    <w:p w:rsidR="00FF53DB" w:rsidRPr="00F40CBC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4F565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F565C" w:rsidRPr="004F565C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F565C" w:rsidRDefault="004F565C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56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F565C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4F565C">
        <w:rPr>
          <w:rFonts w:ascii="Courier New" w:hAnsi="Courier New" w:cs="Courier New"/>
          <w:sz w:val="18"/>
          <w:szCs w:val="18"/>
        </w:rPr>
        <w:t>(</w:t>
      </w:r>
      <w:proofErr w:type="gramEnd"/>
      <w:r w:rsidRPr="004F565C">
        <w:rPr>
          <w:rFonts w:ascii="Courier New" w:hAnsi="Courier New" w:cs="Courier New"/>
          <w:sz w:val="18"/>
          <w:szCs w:val="18"/>
        </w:rPr>
        <w:t xml:space="preserve">) 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4A294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A294E" w:rsidRPr="004A294E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294E" w:rsidRDefault="004A294E" w:rsidP="004A294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A294E" w:rsidRDefault="004A294E" w:rsidP="004A29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29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A294E">
        <w:rPr>
          <w:rFonts w:ascii="Courier New" w:hAnsi="Courier New" w:cs="Courier New"/>
          <w:sz w:val="18"/>
          <w:szCs w:val="18"/>
        </w:rPr>
        <w:t>ЗаписатьСтаж</w:t>
      </w:r>
      <w:proofErr w:type="spellEnd"/>
      <w:r w:rsidRPr="004A294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540FE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40FEE" w:rsidRPr="00540FEE">
        <w:rPr>
          <w:rFonts w:ascii="Courier New" w:hAnsi="Courier New" w:cs="Courier New"/>
          <w:b/>
          <w:sz w:val="18"/>
          <w:szCs w:val="18"/>
        </w:rPr>
        <w:t>РегламентированныйОтчет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40FEE" w:rsidRDefault="00540FEE" w:rsidP="00540FE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540FEE">
        <w:rPr>
          <w:rFonts w:ascii="Courier New" w:hAnsi="Courier New" w:cs="Courier New"/>
          <w:sz w:val="18"/>
          <w:szCs w:val="18"/>
        </w:rPr>
        <w:t>ФлагТекущийПериод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</w:p>
    <w:p w:rsidR="00FF53DB" w:rsidRDefault="00540FEE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FF53DB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540FEE" w:rsidRDefault="00540FEE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FE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FEE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40FEE" w:rsidRDefault="00540FEE" w:rsidP="00540FE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40FEE" w:rsidRDefault="00540FEE" w:rsidP="00540FE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FE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FEE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0D068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D0686" w:rsidRPr="000D0686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F53DB" w:rsidRDefault="00FF53DB" w:rsidP="00FF53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 и добавлены:</w:t>
      </w:r>
    </w:p>
    <w:p w:rsidR="000D0686" w:rsidRDefault="000D0686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06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D0686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  <w:r w:rsidRPr="000D068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D0686" w:rsidRDefault="000D0686" w:rsidP="000D068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 «</w:t>
      </w:r>
      <w:proofErr w:type="spellStart"/>
      <w:r w:rsidRPr="000D0686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D0686">
        <w:rPr>
          <w:rFonts w:ascii="Courier New" w:hAnsi="Courier New" w:cs="Courier New"/>
          <w:sz w:val="18"/>
          <w:szCs w:val="18"/>
        </w:rPr>
        <w:t>СведенияОДолжностях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D0686">
        <w:rPr>
          <w:rFonts w:ascii="Courier New" w:hAnsi="Courier New" w:cs="Courier New"/>
          <w:sz w:val="18"/>
          <w:szCs w:val="18"/>
        </w:rPr>
        <w:t>СведенияОВнутреннемСовместительстве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D0686">
        <w:rPr>
          <w:rFonts w:ascii="Courier New" w:hAnsi="Courier New" w:cs="Courier New"/>
          <w:sz w:val="18"/>
          <w:szCs w:val="18"/>
        </w:rPr>
        <w:t>СведенияОПриемеУвольнении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«Признак»</w:t>
      </w:r>
    </w:p>
    <w:p w:rsidR="00FF53DB" w:rsidRDefault="00951F62" w:rsidP="00951F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51F62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="00FF53DB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951F62" w:rsidRDefault="00951F62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1F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51F62">
        <w:rPr>
          <w:rFonts w:ascii="Courier New" w:hAnsi="Courier New" w:cs="Courier New"/>
          <w:sz w:val="18"/>
          <w:szCs w:val="18"/>
        </w:rPr>
        <w:t>ПроверитьПризнаки</w:t>
      </w:r>
      <w:proofErr w:type="spellEnd"/>
      <w:r w:rsidRPr="00951F62">
        <w:rPr>
          <w:rFonts w:ascii="Courier New" w:hAnsi="Courier New" w:cs="Courier New"/>
          <w:sz w:val="18"/>
          <w:szCs w:val="18"/>
        </w:rPr>
        <w:t>(</w:t>
      </w:r>
      <w:proofErr w:type="gramEnd"/>
      <w:r w:rsidRPr="00951F62">
        <w:rPr>
          <w:rFonts w:ascii="Courier New" w:hAnsi="Courier New" w:cs="Courier New"/>
          <w:sz w:val="18"/>
          <w:szCs w:val="18"/>
        </w:rPr>
        <w:t>)</w:t>
      </w:r>
    </w:p>
    <w:p w:rsidR="00951F62" w:rsidRDefault="00951F62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1F6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51F62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951F6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326B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26BB9" w:rsidRPr="00326BB9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6BB9" w:rsidRDefault="00326BB9" w:rsidP="00326BB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26BB9" w:rsidRDefault="00326BB9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6B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26BB9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 w:rsidRPr="00326BB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6BB9" w:rsidRDefault="00326BB9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6B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26BB9">
        <w:rPr>
          <w:rFonts w:ascii="Courier New" w:hAnsi="Courier New" w:cs="Courier New"/>
          <w:sz w:val="18"/>
          <w:szCs w:val="18"/>
        </w:rPr>
        <w:t>УстановитьВидимостьРеквизитовБлокаОтпусков</w:t>
      </w:r>
      <w:proofErr w:type="spellEnd"/>
      <w:r w:rsidRPr="00326BB9">
        <w:rPr>
          <w:rFonts w:ascii="Courier New" w:hAnsi="Courier New" w:cs="Courier New"/>
          <w:sz w:val="18"/>
          <w:szCs w:val="18"/>
        </w:rPr>
        <w:t>(</w:t>
      </w:r>
      <w:proofErr w:type="gramEnd"/>
      <w:r w:rsidRPr="00326BB9">
        <w:rPr>
          <w:rFonts w:ascii="Courier New" w:hAnsi="Courier New" w:cs="Courier New"/>
          <w:sz w:val="18"/>
          <w:szCs w:val="18"/>
        </w:rPr>
        <w:t>)</w:t>
      </w: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FF53DB" w:rsidRDefault="00FF53DB" w:rsidP="00FF53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FF53DB" w:rsidRDefault="00FF53DB" w:rsidP="007A483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A483A" w:rsidRPr="007A483A">
        <w:rPr>
          <w:rFonts w:ascii="Courier New" w:hAnsi="Courier New" w:cs="Courier New"/>
          <w:sz w:val="18"/>
          <w:szCs w:val="18"/>
        </w:rPr>
        <w:t>КонстантыОрганизаций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новое значение «</w:t>
      </w:r>
      <w:proofErr w:type="spellStart"/>
      <w:r w:rsidR="007A483A" w:rsidRPr="007A483A">
        <w:rPr>
          <w:rFonts w:ascii="Courier New" w:hAnsi="Courier New" w:cs="Courier New"/>
          <w:sz w:val="18"/>
          <w:szCs w:val="18"/>
        </w:rPr>
        <w:t>ПроцентБюджетПраздничныхСверхурочных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FF53D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818D5" w:rsidRPr="00E818D5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АнализРасчетаОтчисленийНаБелгосстрах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АнализРасчетаОтчисленийНаСоцСтрах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ВУИзвещенияВВоенкоматы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ЖурналКомандировок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="00E818D5" w:rsidRPr="00E818D5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818D5" w:rsidRDefault="00E818D5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E818D5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E818D5" w:rsidRDefault="00E818D5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E818D5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E818D5" w:rsidRDefault="00E818D5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E818D5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E818D5" w:rsidRDefault="00E818D5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818D5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818D5" w:rsidRDefault="00E818D5" w:rsidP="00E818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818D5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FF53D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FF53DB" w:rsidRDefault="00FF53DB" w:rsidP="0036039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60398" w:rsidRPr="00360398">
        <w:rPr>
          <w:rFonts w:ascii="Courier New" w:hAnsi="Courier New" w:cs="Courier New"/>
          <w:sz w:val="18"/>
          <w:szCs w:val="18"/>
        </w:rPr>
        <w:t>ГрафикОтпусков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E50A8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EE50A8">
        <w:rPr>
          <w:rFonts w:ascii="Courier New" w:hAnsi="Courier New" w:cs="Courier New"/>
          <w:sz w:val="18"/>
          <w:szCs w:val="18"/>
        </w:rPr>
        <w:t xml:space="preserve"> </w:t>
      </w:r>
    </w:p>
    <w:p w:rsidR="00FF53DB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36039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60398" w:rsidRPr="00360398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Default="00FF53DB" w:rsidP="0036039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60398" w:rsidRPr="00360398">
        <w:rPr>
          <w:rFonts w:ascii="Courier New" w:hAnsi="Courier New" w:cs="Courier New"/>
          <w:sz w:val="18"/>
          <w:szCs w:val="18"/>
        </w:rPr>
        <w:t>ПодборСотрудниковПоОтбору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F53DB" w:rsidRPr="007F35F6" w:rsidRDefault="00FF53DB" w:rsidP="00FF53D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FF53DB" w:rsidRPr="007F35F6" w:rsidRDefault="00FF53DB" w:rsidP="00FF53D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360398" w:rsidRPr="007F35F6" w:rsidRDefault="00360398" w:rsidP="0036039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Default="00FF53DB" w:rsidP="00FF53D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FF53DB" w:rsidRPr="007F35F6" w:rsidRDefault="00FF53DB" w:rsidP="00FF53DB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FF53DB" w:rsidRPr="007F35F6" w:rsidRDefault="00FF53DB" w:rsidP="00FF53D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F53DB" w:rsidRPr="007F35F6" w:rsidRDefault="00FF53DB" w:rsidP="00FF53D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FF53DB" w:rsidRPr="007F35F6" w:rsidRDefault="00FF53DB" w:rsidP="00FF53DB">
      <w:pPr>
        <w:rPr>
          <w:rFonts w:ascii="Courier New" w:hAnsi="Courier New" w:cs="Courier New"/>
          <w:sz w:val="18"/>
          <w:szCs w:val="18"/>
        </w:rPr>
      </w:pPr>
    </w:p>
    <w:p w:rsidR="00FF53DB" w:rsidRPr="007F35F6" w:rsidRDefault="00FF53DB" w:rsidP="00FF53DB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F53DB" w:rsidRPr="007F35F6" w:rsidRDefault="00FF53DB" w:rsidP="00FF53DB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FF53DB" w:rsidRPr="007F35F6" w:rsidRDefault="00FF53DB" w:rsidP="00FF53DB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FF53DB" w:rsidRPr="009654E2" w:rsidRDefault="00FF53DB" w:rsidP="00FF53DB"/>
    <w:p w:rsidR="00FF53DB" w:rsidRDefault="00FF53DB" w:rsidP="00FF53D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F53DB" w:rsidRDefault="00FF53DB" w:rsidP="00FF53DB"/>
    <w:p w:rsidR="003C7B0F" w:rsidRDefault="003C7B0F"/>
    <w:sectPr w:rsidR="003C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E"/>
    <w:rsid w:val="00061A06"/>
    <w:rsid w:val="0007722E"/>
    <w:rsid w:val="000C481F"/>
    <w:rsid w:val="000D0686"/>
    <w:rsid w:val="000F7AAE"/>
    <w:rsid w:val="00100BD5"/>
    <w:rsid w:val="00102419"/>
    <w:rsid w:val="00105210"/>
    <w:rsid w:val="00126015"/>
    <w:rsid w:val="001C4D5F"/>
    <w:rsid w:val="001D7357"/>
    <w:rsid w:val="00234A5C"/>
    <w:rsid w:val="002C61C8"/>
    <w:rsid w:val="002C77B4"/>
    <w:rsid w:val="002E564B"/>
    <w:rsid w:val="003110E4"/>
    <w:rsid w:val="00315AF4"/>
    <w:rsid w:val="00326BB9"/>
    <w:rsid w:val="00360398"/>
    <w:rsid w:val="00384061"/>
    <w:rsid w:val="003B67D5"/>
    <w:rsid w:val="003B7D88"/>
    <w:rsid w:val="003C7B0F"/>
    <w:rsid w:val="003D6144"/>
    <w:rsid w:val="004005C3"/>
    <w:rsid w:val="00415440"/>
    <w:rsid w:val="0043061B"/>
    <w:rsid w:val="00460A1D"/>
    <w:rsid w:val="004A294E"/>
    <w:rsid w:val="004F26F0"/>
    <w:rsid w:val="004F565C"/>
    <w:rsid w:val="005008CC"/>
    <w:rsid w:val="00534551"/>
    <w:rsid w:val="00540FEE"/>
    <w:rsid w:val="005B7354"/>
    <w:rsid w:val="005D6D6E"/>
    <w:rsid w:val="00606C6D"/>
    <w:rsid w:val="00646005"/>
    <w:rsid w:val="00694A13"/>
    <w:rsid w:val="006B076E"/>
    <w:rsid w:val="006B46CA"/>
    <w:rsid w:val="006D1EE4"/>
    <w:rsid w:val="006D4848"/>
    <w:rsid w:val="006D6764"/>
    <w:rsid w:val="006F22A0"/>
    <w:rsid w:val="00713BAA"/>
    <w:rsid w:val="007A483A"/>
    <w:rsid w:val="007A7AA9"/>
    <w:rsid w:val="007C19C0"/>
    <w:rsid w:val="008032B5"/>
    <w:rsid w:val="00810755"/>
    <w:rsid w:val="00815679"/>
    <w:rsid w:val="00837200"/>
    <w:rsid w:val="0085692E"/>
    <w:rsid w:val="0085727B"/>
    <w:rsid w:val="00865226"/>
    <w:rsid w:val="008737EC"/>
    <w:rsid w:val="00874384"/>
    <w:rsid w:val="00874993"/>
    <w:rsid w:val="008A1031"/>
    <w:rsid w:val="008A1692"/>
    <w:rsid w:val="008B3CCB"/>
    <w:rsid w:val="008C03E2"/>
    <w:rsid w:val="008D1DBA"/>
    <w:rsid w:val="008F4361"/>
    <w:rsid w:val="00951F62"/>
    <w:rsid w:val="009A2618"/>
    <w:rsid w:val="009A2CDE"/>
    <w:rsid w:val="009C4CE6"/>
    <w:rsid w:val="009F6024"/>
    <w:rsid w:val="009F77EA"/>
    <w:rsid w:val="00A453C8"/>
    <w:rsid w:val="00A62EB3"/>
    <w:rsid w:val="00A95239"/>
    <w:rsid w:val="00A96FA3"/>
    <w:rsid w:val="00AA75C5"/>
    <w:rsid w:val="00B352CA"/>
    <w:rsid w:val="00B66AA7"/>
    <w:rsid w:val="00B704FB"/>
    <w:rsid w:val="00BC2E0E"/>
    <w:rsid w:val="00BC3EF4"/>
    <w:rsid w:val="00C45697"/>
    <w:rsid w:val="00C51D7E"/>
    <w:rsid w:val="00C842FA"/>
    <w:rsid w:val="00C87482"/>
    <w:rsid w:val="00CB2277"/>
    <w:rsid w:val="00CD445D"/>
    <w:rsid w:val="00CD7E0D"/>
    <w:rsid w:val="00CF16F5"/>
    <w:rsid w:val="00D10822"/>
    <w:rsid w:val="00D37086"/>
    <w:rsid w:val="00D550AA"/>
    <w:rsid w:val="00D70B65"/>
    <w:rsid w:val="00DF6CBE"/>
    <w:rsid w:val="00E12DD3"/>
    <w:rsid w:val="00E30382"/>
    <w:rsid w:val="00E818D5"/>
    <w:rsid w:val="00E950EC"/>
    <w:rsid w:val="00F06919"/>
    <w:rsid w:val="00F3595B"/>
    <w:rsid w:val="00F42462"/>
    <w:rsid w:val="00F437AE"/>
    <w:rsid w:val="00F6741A"/>
    <w:rsid w:val="00F7469D"/>
    <w:rsid w:val="00F935F4"/>
    <w:rsid w:val="00FC630D"/>
    <w:rsid w:val="00FE253E"/>
    <w:rsid w:val="00FE5F39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8E76"/>
  <w15:chartTrackingRefBased/>
  <w15:docId w15:val="{784020FF-395C-41F0-B0DB-B3CF46F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56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5692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569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2020-02-04T09:54:00Z</cp:lastPrinted>
  <dcterms:created xsi:type="dcterms:W3CDTF">2020-02-11T12:26:00Z</dcterms:created>
  <dcterms:modified xsi:type="dcterms:W3CDTF">2020-02-11T12:26:00Z</dcterms:modified>
</cp:coreProperties>
</file>